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F6A0" w14:textId="7BA51C79" w:rsidR="002B5228" w:rsidRPr="0063293F" w:rsidRDefault="002B5228" w:rsidP="002B522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293F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63293F">
        <w:rPr>
          <w:rFonts w:ascii="Times New Roman" w:eastAsia="Calibri" w:hAnsi="Times New Roman" w:cs="Times New Roman"/>
          <w:b/>
          <w:sz w:val="28"/>
          <w:szCs w:val="28"/>
        </w:rPr>
        <w:t>.09.2021</w:t>
      </w:r>
      <w:r w:rsidR="00CE3D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725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CE3D7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CE3D7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2Т</w:t>
      </w:r>
      <w:r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Э</w:t>
      </w:r>
      <w:r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М,</w:t>
      </w:r>
      <w:r w:rsidR="00CE3D7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</w:t>
      </w:r>
      <w:r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CE3D7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0EBAFFB1" w14:textId="77777777" w:rsidR="002B5228" w:rsidRPr="0063293F" w:rsidRDefault="002B5228" w:rsidP="002B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FD92E" w14:textId="57CE96F2" w:rsidR="002B5228" w:rsidRPr="0063293F" w:rsidRDefault="002B5228" w:rsidP="002B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7B6AFB87" w14:textId="59AF9B9E" w:rsidR="002B5228" w:rsidRDefault="002B5228" w:rsidP="002B5228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3F">
        <w:rPr>
          <w:rFonts w:ascii="Times New Roman" w:hAnsi="Times New Roman" w:cs="Times New Roman"/>
          <w:b/>
          <w:sz w:val="28"/>
          <w:szCs w:val="28"/>
        </w:rPr>
        <w:t>ОГСЭ.03</w:t>
      </w:r>
      <w:r w:rsidR="00CE3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25E" w:rsidRPr="0063293F">
        <w:rPr>
          <w:rFonts w:ascii="Times New Roman" w:hAnsi="Times New Roman" w:cs="Times New Roman"/>
          <w:b/>
          <w:sz w:val="28"/>
          <w:szCs w:val="28"/>
        </w:rPr>
        <w:t>Иностранный</w:t>
      </w:r>
      <w:r w:rsidR="00CE3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hAnsi="Times New Roman" w:cs="Times New Roman"/>
          <w:b/>
          <w:sz w:val="28"/>
          <w:szCs w:val="28"/>
        </w:rPr>
        <w:t>язык</w:t>
      </w:r>
      <w:r w:rsidR="00CE3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hAnsi="Times New Roman" w:cs="Times New Roman"/>
          <w:b/>
          <w:sz w:val="28"/>
          <w:szCs w:val="28"/>
        </w:rPr>
        <w:t>(английский)</w:t>
      </w:r>
    </w:p>
    <w:p w14:paraId="1AFC456C" w14:textId="77777777" w:rsidR="00CE3D79" w:rsidRPr="0063293F" w:rsidRDefault="00CE3D79" w:rsidP="002B5228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CF55D" w14:textId="492F9E0E" w:rsidR="002B5228" w:rsidRPr="0063293F" w:rsidRDefault="002B5228" w:rsidP="002B5228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3F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="00CE3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pacing w:val="-1"/>
          <w:sz w:val="28"/>
          <w:szCs w:val="28"/>
        </w:rPr>
        <w:t>Канада.</w:t>
      </w:r>
      <w:r w:rsidR="00CE3D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pacing w:val="-1"/>
          <w:sz w:val="28"/>
          <w:szCs w:val="28"/>
        </w:rPr>
        <w:t>Географическое</w:t>
      </w:r>
      <w:r w:rsidR="00CE3D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положение.</w:t>
      </w:r>
      <w:r w:rsidR="00CE3D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pacing w:val="-1"/>
          <w:sz w:val="28"/>
          <w:szCs w:val="28"/>
        </w:rPr>
        <w:t>Климат.</w:t>
      </w:r>
      <w:r w:rsidR="00CE3D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pacing w:val="-1"/>
          <w:sz w:val="28"/>
          <w:szCs w:val="28"/>
        </w:rPr>
        <w:t>Политическое</w:t>
      </w:r>
      <w:r w:rsidR="00CE3D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pacing w:val="-1"/>
          <w:sz w:val="28"/>
          <w:szCs w:val="28"/>
        </w:rPr>
        <w:t>устройство</w:t>
      </w:r>
      <w:r w:rsidRPr="0063293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CE3D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Существительное.</w:t>
      </w:r>
      <w:r w:rsidR="00CE3D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pacing w:val="-1"/>
          <w:sz w:val="28"/>
          <w:szCs w:val="28"/>
        </w:rPr>
        <w:t>Артикль.</w:t>
      </w:r>
    </w:p>
    <w:p w14:paraId="7B0DF9C0" w14:textId="2B582191" w:rsidR="002B5228" w:rsidRPr="0063293F" w:rsidRDefault="002B5228" w:rsidP="002B52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познакомить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с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географическим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Pr="0063293F">
        <w:rPr>
          <w:rFonts w:ascii="Times New Roman" w:eastAsia="Calibri" w:hAnsi="Times New Roman" w:cs="Times New Roman"/>
          <w:sz w:val="28"/>
          <w:szCs w:val="28"/>
        </w:rPr>
        <w:t>,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политическим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устройством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и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климатом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Канады,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артиклей,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изучить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имя</w:t>
      </w:r>
      <w:r w:rsidR="00CE3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Calibri" w:hAnsi="Times New Roman" w:cs="Times New Roman"/>
          <w:sz w:val="28"/>
          <w:szCs w:val="28"/>
        </w:rPr>
        <w:t>существительное</w:t>
      </w:r>
      <w:r w:rsidRPr="006329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333C73" w14:textId="2DBA4BF2" w:rsidR="002B5228" w:rsidRPr="0063293F" w:rsidRDefault="002B5228" w:rsidP="002B5228">
      <w:pPr>
        <w:pStyle w:val="a4"/>
        <w:shd w:val="clear" w:color="auto" w:fill="FFFFFF"/>
        <w:spacing w:before="0" w:beforeAutospacing="0" w:after="150" w:afterAutospacing="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63293F">
        <w:rPr>
          <w:b/>
          <w:sz w:val="28"/>
          <w:szCs w:val="28"/>
        </w:rPr>
        <w:t>Задачи</w:t>
      </w:r>
      <w:r w:rsidR="00CE3D79">
        <w:rPr>
          <w:b/>
          <w:sz w:val="28"/>
          <w:szCs w:val="28"/>
        </w:rPr>
        <w:t xml:space="preserve"> </w:t>
      </w:r>
      <w:r w:rsidRPr="0063293F">
        <w:rPr>
          <w:b/>
          <w:sz w:val="28"/>
          <w:szCs w:val="28"/>
        </w:rPr>
        <w:t>занятия:</w:t>
      </w:r>
      <w:r w:rsidR="00CE3D79">
        <w:rPr>
          <w:b/>
          <w:sz w:val="28"/>
          <w:szCs w:val="28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изучить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основные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правила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употребления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артиклей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и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написания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имен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существительных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во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множественном</w:t>
      </w:r>
      <w:r w:rsidR="00CE3D79">
        <w:rPr>
          <w:rFonts w:eastAsia="Calibri"/>
          <w:sz w:val="28"/>
          <w:szCs w:val="28"/>
          <w:lang w:eastAsia="en-US"/>
        </w:rPr>
        <w:t xml:space="preserve"> </w:t>
      </w:r>
      <w:r w:rsidRPr="0063293F">
        <w:rPr>
          <w:rFonts w:eastAsia="Calibri"/>
          <w:sz w:val="28"/>
          <w:szCs w:val="28"/>
          <w:lang w:eastAsia="en-US"/>
        </w:rPr>
        <w:t>числе</w:t>
      </w:r>
      <w:r w:rsidRPr="0063293F">
        <w:rPr>
          <w:rFonts w:eastAsia="Calibri"/>
          <w:sz w:val="28"/>
          <w:szCs w:val="28"/>
          <w:lang w:eastAsia="en-US"/>
        </w:rPr>
        <w:t>.</w:t>
      </w:r>
    </w:p>
    <w:p w14:paraId="62A2F1CD" w14:textId="1692DDDC" w:rsidR="002B5228" w:rsidRDefault="002B5228" w:rsidP="002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E54E05" w14:textId="77777777" w:rsidR="00CE3D79" w:rsidRPr="0063293F" w:rsidRDefault="00CE3D79" w:rsidP="002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F020A3" w14:textId="2CF8B5DF" w:rsidR="00BA2BCF" w:rsidRPr="0063293F" w:rsidRDefault="00BA2BCF" w:rsidP="00BA2BCF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3F">
        <w:rPr>
          <w:rFonts w:ascii="Times New Roman" w:eastAsia="Times New Roman" w:hAnsi="Times New Roman" w:cs="Times New Roman"/>
          <w:sz w:val="28"/>
          <w:szCs w:val="28"/>
        </w:rPr>
        <w:t>Изучить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правила.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93F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93F">
        <w:rPr>
          <w:rFonts w:ascii="Times New Roman" w:eastAsia="Times New Roman" w:hAnsi="Times New Roman" w:cs="Times New Roman"/>
          <w:sz w:val="28"/>
          <w:szCs w:val="28"/>
        </w:rPr>
        <w:t>конспект.</w:t>
      </w:r>
    </w:p>
    <w:p w14:paraId="20232023" w14:textId="5460C0B7" w:rsidR="002B5228" w:rsidRPr="0063293F" w:rsidRDefault="002B5228" w:rsidP="002B5228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293F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тестовое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BCF" w:rsidRPr="0063293F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BCF" w:rsidRPr="0063293F">
        <w:rPr>
          <w:rFonts w:ascii="Times New Roman" w:eastAsia="Times New Roman" w:hAnsi="Times New Roman" w:cs="Times New Roman"/>
          <w:sz w:val="28"/>
          <w:szCs w:val="28"/>
        </w:rPr>
        <w:t>«Имя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BCF" w:rsidRPr="0063293F">
        <w:rPr>
          <w:rFonts w:ascii="Times New Roman" w:hAnsi="Times New Roman" w:cs="Times New Roman"/>
          <w:sz w:val="28"/>
          <w:szCs w:val="28"/>
        </w:rPr>
        <w:t>существительное»</w:t>
      </w:r>
      <w:r w:rsidR="00CE3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5F2EE" w14:textId="0C310C16" w:rsidR="002B5228" w:rsidRPr="0063293F" w:rsidRDefault="002B5228" w:rsidP="00BA2BCF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3293F">
          <w:rPr>
            <w:rStyle w:val="a3"/>
            <w:rFonts w:ascii="Times New Roman" w:hAnsi="Times New Roman" w:cs="Times New Roman"/>
            <w:sz w:val="28"/>
            <w:szCs w:val="28"/>
          </w:rPr>
          <w:t>https://mnemoenglish.ru/english-tests/sushchestvitelnoe/sushchestvitelnoe-obobshchenie</w:t>
        </w:r>
      </w:hyperlink>
      <w:r w:rsidR="00BA2BCF" w:rsidRPr="0063293F">
        <w:rPr>
          <w:rFonts w:ascii="Times New Roman" w:hAnsi="Times New Roman" w:cs="Times New Roman"/>
          <w:sz w:val="28"/>
          <w:szCs w:val="28"/>
        </w:rPr>
        <w:t>.</w:t>
      </w:r>
    </w:p>
    <w:p w14:paraId="50A9601D" w14:textId="1847C3E6" w:rsidR="00BA2BCF" w:rsidRPr="0063293F" w:rsidRDefault="00BA2BCF" w:rsidP="00BA2BCF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293F">
        <w:rPr>
          <w:rFonts w:ascii="Times New Roman" w:hAnsi="Times New Roman" w:cs="Times New Roman"/>
          <w:sz w:val="28"/>
          <w:szCs w:val="28"/>
        </w:rPr>
        <w:t>Пройти</w:t>
      </w:r>
      <w:r w:rsidR="00CE3D79">
        <w:rPr>
          <w:rFonts w:ascii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hAnsi="Times New Roman" w:cs="Times New Roman"/>
          <w:sz w:val="28"/>
          <w:szCs w:val="28"/>
        </w:rPr>
        <w:t>тестовое</w:t>
      </w:r>
      <w:r w:rsidR="00CE3D79">
        <w:rPr>
          <w:rFonts w:ascii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hAnsi="Times New Roman" w:cs="Times New Roman"/>
          <w:sz w:val="28"/>
          <w:szCs w:val="28"/>
        </w:rPr>
        <w:t>задание</w:t>
      </w:r>
      <w:r w:rsidR="00CE3D79">
        <w:rPr>
          <w:rFonts w:ascii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hAnsi="Times New Roman" w:cs="Times New Roman"/>
          <w:sz w:val="28"/>
          <w:szCs w:val="28"/>
        </w:rPr>
        <w:t>по</w:t>
      </w:r>
      <w:r w:rsidR="00CE3D79">
        <w:rPr>
          <w:rFonts w:ascii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hAnsi="Times New Roman" w:cs="Times New Roman"/>
          <w:sz w:val="28"/>
          <w:szCs w:val="28"/>
        </w:rPr>
        <w:t>теме</w:t>
      </w:r>
      <w:r w:rsidR="00CE3D79">
        <w:rPr>
          <w:rFonts w:ascii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hAnsi="Times New Roman" w:cs="Times New Roman"/>
          <w:sz w:val="28"/>
          <w:szCs w:val="28"/>
        </w:rPr>
        <w:t>«Артикль»</w:t>
      </w:r>
    </w:p>
    <w:p w14:paraId="32995757" w14:textId="7EEEEE01" w:rsidR="00BA2BCF" w:rsidRDefault="00BA2BCF" w:rsidP="00BA2BCF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3293F">
          <w:rPr>
            <w:rStyle w:val="a3"/>
            <w:rFonts w:ascii="Times New Roman" w:hAnsi="Times New Roman" w:cs="Times New Roman"/>
            <w:sz w:val="28"/>
            <w:szCs w:val="28"/>
          </w:rPr>
          <w:t>https://mnemoenglish.ru/english-tests/artikli/upotreblenie-artiklei-s-abstraktnymi-i-veshchestvennymi-sushchestvitelnymi</w:t>
        </w:r>
      </w:hyperlink>
    </w:p>
    <w:p w14:paraId="2F2D948D" w14:textId="77777777" w:rsidR="00CE3D79" w:rsidRPr="0063293F" w:rsidRDefault="00CE3D79" w:rsidP="00BA2BCF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9835011" w14:textId="189DBD56" w:rsidR="002B5228" w:rsidRPr="00CE3D79" w:rsidRDefault="0063293F" w:rsidP="00CE3D79">
      <w:pPr>
        <w:pStyle w:val="2"/>
        <w:numPr>
          <w:ilvl w:val="0"/>
          <w:numId w:val="1"/>
        </w:numPr>
        <w:shd w:val="clear" w:color="auto" w:fill="FFFFFF"/>
        <w:spacing w:before="0"/>
        <w:ind w:left="426" w:firstLine="65"/>
        <w:textAlignment w:val="baseline"/>
        <w:rPr>
          <w:rFonts w:ascii="Verdana" w:eastAsia="Times New Roman" w:hAnsi="Verdana" w:cs="Times New Roman"/>
          <w:b/>
          <w:bCs/>
          <w:color w:val="auto"/>
          <w:sz w:val="36"/>
          <w:szCs w:val="36"/>
          <w:lang w:eastAsia="ru-RU"/>
        </w:rPr>
      </w:pPr>
      <w:r w:rsidRP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Написать</w:t>
      </w:r>
      <w:r w:rsid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эссе</w:t>
      </w:r>
      <w:r w:rsid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на</w:t>
      </w:r>
      <w:r w:rsid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тему</w:t>
      </w:r>
      <w:r w:rsid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«</w:t>
      </w:r>
      <w:r w:rsidR="00CE3D79" w:rsidRPr="00CE3D7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Canada</w:t>
      </w:r>
      <w:r w:rsidRP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»,</w:t>
      </w:r>
      <w:r w:rsid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минимум</w:t>
      </w:r>
      <w:r w:rsid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140</w:t>
      </w:r>
      <w:r w:rsid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слов</w:t>
      </w:r>
      <w:r w:rsidR="002B5228" w:rsidRP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</w:t>
      </w:r>
      <w:r w:rsidR="00CE3D7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hyperlink r:id="rId9" w:history="1">
        <w:r w:rsidR="00CE3D79" w:rsidRPr="00CE3D7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https://www.activeenglish.ru/topics/topik-po-anglijskomu-jazyku-kanada/</w:t>
        </w:r>
      </w:hyperlink>
      <w:r w:rsidR="00CE3D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1DA3920A" w14:textId="3A2E8C23" w:rsidR="002B5228" w:rsidRPr="0063293F" w:rsidRDefault="002B5228" w:rsidP="002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93F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6329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6329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293F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3293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2E7D274D" w14:textId="77777777" w:rsidR="00CE3D79" w:rsidRDefault="00CE3D79" w:rsidP="002B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658C2" w14:textId="1F5C2ED3" w:rsidR="002B5228" w:rsidRPr="0063293F" w:rsidRDefault="002B5228" w:rsidP="002B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3F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0527DD20" w14:textId="20383CBE" w:rsidR="002B5228" w:rsidRPr="00CE3D79" w:rsidRDefault="00CE3D79" w:rsidP="002B5228">
      <w:pPr>
        <w:pStyle w:val="a5"/>
        <w:widowControl w:val="0"/>
        <w:numPr>
          <w:ilvl w:val="0"/>
          <w:numId w:val="2"/>
        </w:numPr>
        <w:spacing w:after="0" w:line="240" w:lineRule="auto"/>
        <w:ind w:right="24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E3D7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Грамматика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3D7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«Артикль»</w:t>
      </w:r>
      <w:r w:rsidR="002B5228" w:rsidRPr="00CE3D7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55AD583" w14:textId="538DB017" w:rsidR="002B5228" w:rsidRPr="00CE3D79" w:rsidRDefault="00CE3D79" w:rsidP="002B5228">
      <w:pPr>
        <w:pStyle w:val="a5"/>
        <w:widowControl w:val="0"/>
        <w:numPr>
          <w:ilvl w:val="0"/>
          <w:numId w:val="2"/>
        </w:numPr>
        <w:spacing w:after="0" w:line="240" w:lineRule="auto"/>
        <w:ind w:right="24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E3D7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Грамматика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3D7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«Имя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3D7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существительное»</w:t>
      </w:r>
      <w:r w:rsidR="002B5228" w:rsidRPr="00CE3D7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8BDE7F7" w14:textId="7D2BA00F" w:rsidR="002B5228" w:rsidRPr="00CE3D79" w:rsidRDefault="00CE3D79" w:rsidP="002B5228">
      <w:pPr>
        <w:pStyle w:val="3"/>
        <w:numPr>
          <w:ilvl w:val="0"/>
          <w:numId w:val="2"/>
        </w:numPr>
        <w:shd w:val="clear" w:color="auto" w:fill="FFFFFF"/>
        <w:spacing w:line="276" w:lineRule="auto"/>
        <w:jc w:val="both"/>
        <w:rPr>
          <w:b w:val="0"/>
          <w:bCs w:val="0"/>
          <w:sz w:val="28"/>
          <w:szCs w:val="28"/>
        </w:rPr>
      </w:pPr>
      <w:r w:rsidRPr="00CE3D79">
        <w:rPr>
          <w:b w:val="0"/>
          <w:bCs w:val="0"/>
          <w:sz w:val="28"/>
          <w:szCs w:val="28"/>
        </w:rPr>
        <w:t>Работа</w:t>
      </w:r>
      <w:r>
        <w:rPr>
          <w:b w:val="0"/>
          <w:bCs w:val="0"/>
          <w:sz w:val="28"/>
          <w:szCs w:val="28"/>
        </w:rPr>
        <w:t xml:space="preserve"> </w:t>
      </w:r>
      <w:r w:rsidRPr="00CE3D79">
        <w:rPr>
          <w:b w:val="0"/>
          <w:bCs w:val="0"/>
          <w:sz w:val="28"/>
          <w:szCs w:val="28"/>
        </w:rPr>
        <w:t>с</w:t>
      </w:r>
      <w:r>
        <w:rPr>
          <w:b w:val="0"/>
          <w:bCs w:val="0"/>
          <w:sz w:val="28"/>
          <w:szCs w:val="28"/>
        </w:rPr>
        <w:t xml:space="preserve"> </w:t>
      </w:r>
      <w:r w:rsidRPr="00CE3D79">
        <w:rPr>
          <w:b w:val="0"/>
          <w:bCs w:val="0"/>
          <w:sz w:val="28"/>
          <w:szCs w:val="28"/>
        </w:rPr>
        <w:t>текстом.</w:t>
      </w:r>
    </w:p>
    <w:p w14:paraId="5878E5B7" w14:textId="77777777" w:rsidR="002B5228" w:rsidRPr="0063293F" w:rsidRDefault="002B5228" w:rsidP="002B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3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647BFB38" w14:textId="55675025" w:rsidR="00CE3D79" w:rsidRPr="00CE3D79" w:rsidRDefault="00CE3D79" w:rsidP="00CE3D79">
      <w:pPr>
        <w:pStyle w:val="a5"/>
        <w:widowControl w:val="0"/>
        <w:numPr>
          <w:ilvl w:val="0"/>
          <w:numId w:val="5"/>
        </w:numPr>
        <w:spacing w:after="73"/>
        <w:ind w:left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Буренина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JI.C.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Учебник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языка.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М.: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Высшая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школа,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1978.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127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экз.</w:t>
      </w:r>
    </w:p>
    <w:p w14:paraId="036178E0" w14:textId="5946A39E" w:rsidR="00CE3D79" w:rsidRPr="00CE3D79" w:rsidRDefault="00CE3D79" w:rsidP="00CE3D79">
      <w:pPr>
        <w:pStyle w:val="a5"/>
        <w:widowControl w:val="0"/>
        <w:numPr>
          <w:ilvl w:val="0"/>
          <w:numId w:val="5"/>
        </w:numPr>
        <w:spacing w:after="73"/>
        <w:ind w:left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Парахина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А.С.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Учебник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языка.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М.: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Высшая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школа,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1987.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55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экз.</w:t>
      </w:r>
    </w:p>
    <w:p w14:paraId="31118868" w14:textId="41B69B2E" w:rsidR="00716C79" w:rsidRPr="0063293F" w:rsidRDefault="00716C79">
      <w:pPr>
        <w:rPr>
          <w:rFonts w:ascii="Times New Roman" w:hAnsi="Times New Roman" w:cs="Times New Roman"/>
        </w:rPr>
      </w:pPr>
    </w:p>
    <w:p w14:paraId="156C0C34" w14:textId="6D1CEE38" w:rsidR="00BA2BCF" w:rsidRPr="0063293F" w:rsidRDefault="00BA2BCF">
      <w:pPr>
        <w:rPr>
          <w:rFonts w:ascii="Times New Roman" w:hAnsi="Times New Roman" w:cs="Times New Roman"/>
        </w:rPr>
      </w:pPr>
    </w:p>
    <w:p w14:paraId="6D515CA5" w14:textId="655C0A1E" w:rsidR="00BA2BCF" w:rsidRPr="0063293F" w:rsidRDefault="00BA2BCF">
      <w:pPr>
        <w:rPr>
          <w:rFonts w:ascii="Times New Roman" w:hAnsi="Times New Roman" w:cs="Times New Roman"/>
        </w:rPr>
      </w:pPr>
    </w:p>
    <w:p w14:paraId="16FD1B8F" w14:textId="400C7201" w:rsidR="00BA2BCF" w:rsidRPr="0063293F" w:rsidRDefault="00BA2B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29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Грамматика</w:t>
      </w:r>
      <w:r w:rsidR="00CE3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7755A1" w14:textId="03A5BC5F" w:rsidR="00BA2BCF" w:rsidRPr="0063293F" w:rsidRDefault="00BA2BCF">
      <w:pPr>
        <w:rPr>
          <w:rFonts w:ascii="Times New Roman" w:hAnsi="Times New Roman" w:cs="Times New Roman"/>
        </w:rPr>
      </w:pPr>
      <w:r w:rsidRPr="0063293F">
        <w:rPr>
          <w:rStyle w:val="14Exact"/>
          <w:rFonts w:ascii="Times New Roman" w:eastAsiaTheme="minorHAnsi" w:hAnsi="Times New Roman" w:cs="Times New Roman"/>
          <w:b w:val="0"/>
          <w:bCs w:val="0"/>
        </w:rPr>
        <w:t>АРТИКЛЬ</w:t>
      </w:r>
      <w:r w:rsidR="00CE3D79">
        <w:rPr>
          <w:rStyle w:val="14Exact"/>
          <w:rFonts w:ascii="Times New Roman" w:eastAsiaTheme="minorHAnsi" w:hAnsi="Times New Roman" w:cs="Times New Roman"/>
          <w:b w:val="0"/>
          <w:bCs w:val="0"/>
        </w:rPr>
        <w:t xml:space="preserve"> </w:t>
      </w:r>
      <w:r w:rsidRPr="0063293F">
        <w:rPr>
          <w:rStyle w:val="14Exact"/>
          <w:rFonts w:ascii="Times New Roman" w:eastAsiaTheme="minorHAnsi" w:hAnsi="Times New Roman" w:cs="Times New Roman"/>
          <w:b w:val="0"/>
          <w:bCs w:val="0"/>
          <w:lang w:bidi="en-US"/>
        </w:rPr>
        <w:t>(</w:t>
      </w:r>
      <w:r w:rsidRPr="0063293F">
        <w:rPr>
          <w:rStyle w:val="14Exact"/>
          <w:rFonts w:ascii="Times New Roman" w:eastAsiaTheme="minorHAnsi" w:hAnsi="Times New Roman" w:cs="Times New Roman"/>
          <w:b w:val="0"/>
          <w:bCs w:val="0"/>
          <w:lang w:val="en-US" w:bidi="en-US"/>
        </w:rPr>
        <w:t>THE</w:t>
      </w:r>
      <w:r w:rsidR="00CE3D79">
        <w:rPr>
          <w:rStyle w:val="14Exact"/>
          <w:rFonts w:ascii="Times New Roman" w:eastAsiaTheme="minorHAnsi" w:hAnsi="Times New Roman" w:cs="Times New Roman"/>
          <w:b w:val="0"/>
          <w:bCs w:val="0"/>
          <w:lang w:bidi="en-US"/>
        </w:rPr>
        <w:t xml:space="preserve"> </w:t>
      </w:r>
      <w:r w:rsidRPr="0063293F">
        <w:rPr>
          <w:rStyle w:val="14Exact"/>
          <w:rFonts w:ascii="Times New Roman" w:eastAsiaTheme="minorHAnsi" w:hAnsi="Times New Roman" w:cs="Times New Roman"/>
          <w:b w:val="0"/>
          <w:bCs w:val="0"/>
          <w:lang w:val="en-US" w:bidi="en-US"/>
        </w:rPr>
        <w:t>ARTICLE</w:t>
      </w:r>
    </w:p>
    <w:p w14:paraId="7B1DB693" w14:textId="77777777" w:rsidR="00BA2BCF" w:rsidRPr="00BA2BCF" w:rsidRDefault="00BA2BCF" w:rsidP="00BA2B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"/>
          <w:szCs w:val="2"/>
          <w:lang w:eastAsia="ru-RU" w:bidi="ru-RU"/>
        </w:rPr>
      </w:pPr>
      <w:r w:rsidRPr="00BA2B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BA2B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"C:\\Users\\Lenovo\\AppData\\Local\\Temp\\FineReader11.00\\media\\image2.png" \* MERGEFORMATINET </w:instrText>
      </w:r>
      <w:r w:rsidRPr="00BA2B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BA2B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pict w14:anchorId="278A2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73.8pt;height:279pt">
            <v:imagedata r:id="rId10" r:href="rId11"/>
          </v:shape>
        </w:pict>
      </w:r>
      <w:r w:rsidRPr="00BA2B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14:paraId="6AB93C74" w14:textId="6FC6FD0F" w:rsidR="00BA2BCF" w:rsidRPr="00BA2BCF" w:rsidRDefault="00BA2BCF" w:rsidP="00BA2BCF">
      <w:pPr>
        <w:keepNext/>
        <w:keepLines/>
        <w:widowControl w:val="0"/>
        <w:spacing w:before="587" w:after="399" w:line="280" w:lineRule="exact"/>
        <w:ind w:left="220"/>
        <w:jc w:val="center"/>
        <w:outlineLvl w:val="4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4"/>
      <w:r w:rsidRPr="00BA2BC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Неопределённый</w:t>
      </w:r>
      <w:r w:rsidR="00CE3D7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BA2BC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артикль</w:t>
      </w:r>
      <w:bookmarkEnd w:id="0"/>
    </w:p>
    <w:p w14:paraId="5F51268C" w14:textId="4FAAA272" w:rsidR="00BA2BCF" w:rsidRPr="00BA2BCF" w:rsidRDefault="00BA2BCF" w:rsidP="00BA2BCF">
      <w:pPr>
        <w:keepNext/>
        <w:keepLines/>
        <w:widowControl w:val="0"/>
        <w:spacing w:after="139" w:line="190" w:lineRule="exact"/>
        <w:ind w:left="220"/>
        <w:jc w:val="center"/>
        <w:outlineLvl w:val="5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5"/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Употребление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неопределённого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артикля</w:t>
      </w:r>
      <w:bookmarkEnd w:id="1"/>
    </w:p>
    <w:p w14:paraId="4740C517" w14:textId="5E6CAA93" w:rsidR="00BA2BCF" w:rsidRPr="00BA2BCF" w:rsidRDefault="00BA2BCF" w:rsidP="00BA2BCF">
      <w:pPr>
        <w:widowControl w:val="0"/>
        <w:spacing w:after="255" w:line="283" w:lineRule="exact"/>
        <w:ind w:right="240"/>
        <w:jc w:val="right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Неопределённый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артикль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служит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для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указания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принадлеж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ность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предмета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к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определённой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группе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однородных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предметов:</w:t>
      </w:r>
    </w:p>
    <w:p w14:paraId="64B24EE9" w14:textId="3E610D44" w:rsidR="00BA2BCF" w:rsidRPr="0063293F" w:rsidRDefault="00BA2BCF" w:rsidP="00BA2BCF">
      <w:pPr>
        <w:rPr>
          <w:rFonts w:ascii="Times New Roman" w:hAnsi="Times New Roman" w:cs="Times New Roman"/>
        </w:rPr>
      </w:pPr>
      <w:bookmarkStart w:id="2" w:name="bookmark6"/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a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pen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=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какая-либо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ручка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вообще</w:t>
      </w:r>
      <w:bookmarkEnd w:id="2"/>
    </w:p>
    <w:tbl>
      <w:tblPr>
        <w:tblW w:w="9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4685"/>
        <w:gridCol w:w="4254"/>
      </w:tblGrid>
      <w:tr w:rsidR="00BA2BCF" w:rsidRPr="00BA2BCF" w14:paraId="4322E358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00B38" w14:textId="77777777" w:rsidR="00BA2BCF" w:rsidRPr="00BA2BCF" w:rsidRDefault="00BA2BCF" w:rsidP="00BA2B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B4714" w14:textId="2E7E4310" w:rsidR="00BA2BCF" w:rsidRPr="00BA2BCF" w:rsidRDefault="00BA2BCF" w:rsidP="00BA2BCF">
            <w:pPr>
              <w:widowControl w:val="0"/>
              <w:spacing w:after="0" w:line="190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случаи</w:t>
            </w:r>
            <w:r w:rsidR="00CE3D79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употребления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274AE" w14:textId="77777777" w:rsidR="00BA2BCF" w:rsidRPr="00BA2BCF" w:rsidRDefault="00BA2BCF" w:rsidP="00BA2BCF">
            <w:pPr>
              <w:widowControl w:val="0"/>
              <w:spacing w:after="0" w:line="190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примеры</w:t>
            </w:r>
          </w:p>
        </w:tc>
      </w:tr>
      <w:tr w:rsidR="00BA2BCF" w:rsidRPr="00BA2BCF" w14:paraId="2582DD1D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88049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E37C7" w14:textId="41B18E84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если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предмете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или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человеке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говорится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впервые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E9D2A" w14:textId="4C97107E" w:rsidR="00BA2BCF" w:rsidRPr="00BA2BCF" w:rsidRDefault="00BA2BCF" w:rsidP="00BA2BCF">
            <w:pPr>
              <w:widowControl w:val="0"/>
              <w:spacing w:after="60" w:line="190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have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an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idea.</w:t>
            </w:r>
          </w:p>
          <w:p w14:paraId="20B0463A" w14:textId="1495A162" w:rsidR="00BA2BCF" w:rsidRPr="00BA2BCF" w:rsidRDefault="00BA2BCF" w:rsidP="00BA2BCF">
            <w:pPr>
              <w:widowControl w:val="0"/>
              <w:spacing w:before="60" w:after="0" w:line="190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меня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есть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идея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</w:tc>
      </w:tr>
      <w:tr w:rsidR="00BA2BCF" w:rsidRPr="00BA2BCF" w14:paraId="40EF2619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9644C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98B60" w14:textId="60F57305" w:rsidR="00BA2BCF" w:rsidRPr="00BA2BCF" w:rsidRDefault="00BA2BCF" w:rsidP="00BA2BCF">
            <w:pPr>
              <w:widowControl w:val="0"/>
              <w:spacing w:after="0" w:line="259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если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предмете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или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человеке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говорится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целом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виду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определённый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или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4E4ED" w14:textId="68670790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They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live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in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house.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Они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живут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доме.</w:t>
            </w:r>
          </w:p>
        </w:tc>
      </w:tr>
      <w:tr w:rsidR="00BA2BCF" w:rsidRPr="00BA2BCF" w14:paraId="557C24F9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56A4B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B9796" w14:textId="7A4DB8AB" w:rsidR="00BA2BCF" w:rsidRPr="00BA2BCF" w:rsidRDefault="00BA2BCF" w:rsidP="00BA2BCF">
            <w:pPr>
              <w:widowControl w:val="0"/>
              <w:spacing w:after="0" w:line="259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существительными,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обозначающими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вид,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общность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33540" w14:textId="702C437D" w:rsidR="00BA2BCF" w:rsidRPr="00BA2BCF" w:rsidRDefault="00BA2BCF" w:rsidP="00BA2BCF">
            <w:pPr>
              <w:widowControl w:val="0"/>
              <w:spacing w:after="60" w:line="190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dog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needs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exercise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7F6EB755" w14:textId="7BF8FD69" w:rsidR="00BA2BCF" w:rsidRPr="00BA2BCF" w:rsidRDefault="00BA2BCF" w:rsidP="00BA2BCF">
            <w:pPr>
              <w:widowControl w:val="0"/>
              <w:spacing w:before="60" w:after="0" w:line="190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Собакам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движение.</w:t>
            </w:r>
          </w:p>
        </w:tc>
      </w:tr>
      <w:tr w:rsidR="00BA2BCF" w:rsidRPr="00BA2BCF" w14:paraId="503803BF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35048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B9C3F" w14:textId="5BB9A3CE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после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глагола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to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be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когда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говорится,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кем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или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чем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является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5D84D" w14:textId="6C3A0487" w:rsidR="00BA2BCF" w:rsidRPr="00BA2BCF" w:rsidRDefault="00BA2BCF" w:rsidP="00BA2BCF">
            <w:pPr>
              <w:widowControl w:val="0"/>
              <w:spacing w:after="0" w:line="269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am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pupil.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ученик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</w:tc>
      </w:tr>
      <w:tr w:rsidR="00BA2BCF" w:rsidRPr="00BA2BCF" w14:paraId="1AC881B4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4A74F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32AE9" w14:textId="150A2C61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после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оборотов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there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is,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there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was,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there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will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be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202BC" w14:textId="575999CC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There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is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beautiful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park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near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our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house.</w:t>
            </w:r>
          </w:p>
          <w:p w14:paraId="463FDB2F" w14:textId="584C10BA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Рядом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нашим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домом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чудесный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парк.</w:t>
            </w:r>
          </w:p>
        </w:tc>
      </w:tr>
      <w:tr w:rsidR="00BA2BCF" w:rsidRPr="00BA2BCF" w14:paraId="4A78E2A2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491E3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D6D7C" w14:textId="7413A2B4" w:rsidR="00BA2BCF" w:rsidRPr="00BA2BCF" w:rsidRDefault="00BA2BCF" w:rsidP="00BA2BCF">
            <w:pPr>
              <w:widowControl w:val="0"/>
              <w:spacing w:after="0" w:line="190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восклицаниях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DF47A" w14:textId="22199E67" w:rsidR="00BA2BCF" w:rsidRPr="00BA2BCF" w:rsidRDefault="00BA2BCF" w:rsidP="00BA2BCF">
            <w:pPr>
              <w:widowControl w:val="0"/>
              <w:spacing w:after="0" w:line="269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What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an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awful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weather!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Какая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ужасная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погода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!</w:t>
            </w:r>
          </w:p>
        </w:tc>
      </w:tr>
      <w:tr w:rsidR="00BA2BCF" w:rsidRPr="00BA2BCF" w14:paraId="115AD56A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336D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09684" w14:textId="2067424E" w:rsidR="00BA2BCF" w:rsidRPr="00BA2BCF" w:rsidRDefault="00BA2BCF" w:rsidP="00BA2BCF">
            <w:pPr>
              <w:widowControl w:val="0"/>
              <w:spacing w:after="0" w:line="259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указании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частоты,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скорости,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цены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т.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B2F74" w14:textId="4152E1E1" w:rsidR="00BA2BCF" w:rsidRPr="00BA2BCF" w:rsidRDefault="00BA2BCF" w:rsidP="00BA2BCF">
            <w:pPr>
              <w:widowControl w:val="0"/>
              <w:spacing w:after="60" w:line="190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They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cost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£1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kilo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0D084564" w14:textId="552EA3E7" w:rsidR="00BA2BCF" w:rsidRPr="00BA2BCF" w:rsidRDefault="00BA2BCF" w:rsidP="00BA2BCF">
            <w:pPr>
              <w:widowControl w:val="0"/>
              <w:spacing w:before="60" w:after="0" w:line="190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Они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стоят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фунт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килограмм.</w:t>
            </w:r>
          </w:p>
        </w:tc>
      </w:tr>
      <w:tr w:rsidR="00BA2BCF" w:rsidRPr="00BA2BCF" w14:paraId="3E85F35A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9ECF1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3C48C" w14:textId="3467689A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сочетаниях,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обозначающих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81763" w14:textId="411B6B1F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half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половина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few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немного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lot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много</w:t>
            </w:r>
          </w:p>
        </w:tc>
      </w:tr>
      <w:tr w:rsidR="00BA2BCF" w:rsidRPr="00BA2BCF" w14:paraId="1034B063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59AFD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7A6D7" w14:textId="7E24B39C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перед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счётными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существительными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85228" w14:textId="632320DC" w:rsidR="00BA2BCF" w:rsidRPr="00BA2BCF" w:rsidRDefault="00BA2BCF" w:rsidP="00BA2BCF">
            <w:pPr>
              <w:widowControl w:val="0"/>
              <w:spacing w:after="0" w:line="259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hundred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сотня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thousand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тысяча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million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миллион</w:t>
            </w:r>
          </w:p>
        </w:tc>
      </w:tr>
    </w:tbl>
    <w:p w14:paraId="0FCECAB4" w14:textId="276D9D90" w:rsidR="00BA2BCF" w:rsidRPr="0063293F" w:rsidRDefault="00BA2BCF" w:rsidP="00BA2BCF">
      <w:pPr>
        <w:pStyle w:val="9"/>
        <w:shd w:val="clear" w:color="auto" w:fill="auto"/>
        <w:spacing w:before="0" w:line="288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it’s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pity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жаль</w:t>
      </w:r>
    </w:p>
    <w:p w14:paraId="0B431683" w14:textId="404DDD6C" w:rsidR="00BA2BCF" w:rsidRPr="0063293F" w:rsidRDefault="00BA2BCF" w:rsidP="00BA2BCF">
      <w:pPr>
        <w:pStyle w:val="9"/>
        <w:shd w:val="clear" w:color="auto" w:fill="auto"/>
        <w:spacing w:before="0" w:line="288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it’s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pleasure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приятно</w:t>
      </w:r>
    </w:p>
    <w:p w14:paraId="27C35F21" w14:textId="2985CB79" w:rsidR="00BA2BCF" w:rsidRPr="0063293F" w:rsidRDefault="00BA2BCF" w:rsidP="00BA2BCF">
      <w:pPr>
        <w:pStyle w:val="9"/>
        <w:shd w:val="clear" w:color="auto" w:fill="auto"/>
        <w:spacing w:before="0" w:line="288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go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for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walk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гулять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,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идти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прогулку</w:t>
      </w:r>
    </w:p>
    <w:p w14:paraId="0D255008" w14:textId="7C6EF9EA" w:rsidR="00BA2BCF" w:rsidRPr="0063293F" w:rsidRDefault="00BA2BCF" w:rsidP="00BA2BCF">
      <w:pPr>
        <w:pStyle w:val="9"/>
        <w:shd w:val="clear" w:color="auto" w:fill="auto"/>
        <w:spacing w:before="0" w:line="288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have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good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time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хорошо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проводить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время</w:t>
      </w:r>
    </w:p>
    <w:p w14:paraId="6B7BEA9E" w14:textId="7F9BCFC4" w:rsidR="00BA2BCF" w:rsidRPr="0063293F" w:rsidRDefault="00BA2BCF" w:rsidP="00BA2BCF">
      <w:pPr>
        <w:pStyle w:val="9"/>
        <w:shd w:val="clear" w:color="auto" w:fill="auto"/>
        <w:spacing w:before="0" w:after="606" w:line="288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have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look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bidi="en-US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взглянуть</w:t>
      </w:r>
    </w:p>
    <w:p w14:paraId="0BA38514" w14:textId="6DF16F75" w:rsidR="00BA2BCF" w:rsidRPr="00BA2BCF" w:rsidRDefault="00BA2BCF" w:rsidP="00BA2BCF">
      <w:pPr>
        <w:keepNext/>
        <w:keepLines/>
        <w:widowControl w:val="0"/>
        <w:spacing w:after="339" w:line="280" w:lineRule="exact"/>
        <w:ind w:left="220"/>
        <w:jc w:val="center"/>
        <w:outlineLvl w:val="4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8"/>
      <w:r w:rsidRPr="00BA2BC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Определённый</w:t>
      </w:r>
      <w:r w:rsidR="00CE3D7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BA2BC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артикль</w:t>
      </w:r>
      <w:bookmarkEnd w:id="3"/>
    </w:p>
    <w:p w14:paraId="1B34F7AE" w14:textId="5A94BF52" w:rsidR="00BA2BCF" w:rsidRPr="00BA2BCF" w:rsidRDefault="00BA2BCF" w:rsidP="00BA2BCF">
      <w:pPr>
        <w:keepNext/>
        <w:keepLines/>
        <w:widowControl w:val="0"/>
        <w:spacing w:after="265" w:line="190" w:lineRule="exact"/>
        <w:ind w:left="220"/>
        <w:jc w:val="center"/>
        <w:outlineLvl w:val="5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9"/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Употребление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определённого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артикля</w:t>
      </w:r>
      <w:bookmarkEnd w:id="4"/>
    </w:p>
    <w:p w14:paraId="5A0E9684" w14:textId="03DAFE66" w:rsidR="00BA2BCF" w:rsidRPr="00BA2BCF" w:rsidRDefault="00BA2BCF" w:rsidP="00BA2BCF">
      <w:pPr>
        <w:widowControl w:val="0"/>
        <w:spacing w:after="240" w:line="288" w:lineRule="exact"/>
        <w:ind w:left="20" w:right="220" w:firstLine="40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Определённый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артикль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употребляется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для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выделения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данного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предмета,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лица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или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явления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из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ряда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ему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подобных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или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для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вы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деления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уже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знакомого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нам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предмета,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лица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или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явления:</w:t>
      </w:r>
    </w:p>
    <w:p w14:paraId="7CB12AA7" w14:textId="3A47587D" w:rsidR="00BA2BCF" w:rsidRPr="00BA2BCF" w:rsidRDefault="00BA2BCF" w:rsidP="00BA2BCF">
      <w:pPr>
        <w:widowControl w:val="0"/>
        <w:spacing w:after="302" w:line="288" w:lineRule="exact"/>
        <w:ind w:left="20" w:right="220" w:firstLine="40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pen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=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именно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эта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ручка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(конкретная,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которая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лежит,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пример,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столе)</w:t>
      </w:r>
    </w:p>
    <w:tbl>
      <w:tblPr>
        <w:tblW w:w="976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489"/>
        <w:gridCol w:w="15"/>
        <w:gridCol w:w="3886"/>
        <w:gridCol w:w="5316"/>
        <w:gridCol w:w="10"/>
        <w:gridCol w:w="33"/>
      </w:tblGrid>
      <w:tr w:rsidR="00BA2BCF" w:rsidRPr="00BA2BCF" w14:paraId="5DFDFD01" w14:textId="77777777" w:rsidTr="0063293F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331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38166" w14:textId="77777777" w:rsidR="00BA2BCF" w:rsidRPr="00BA2BCF" w:rsidRDefault="00BA2BCF" w:rsidP="00BA2B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7E12D" w14:textId="387946A7" w:rsidR="00BA2BCF" w:rsidRPr="00BA2BCF" w:rsidRDefault="00BA2BCF" w:rsidP="00BA2BCF">
            <w:pPr>
              <w:widowControl w:val="0"/>
              <w:spacing w:after="0" w:line="190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случаи</w:t>
            </w:r>
            <w:r w:rsidR="00CE3D79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употребления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63AE4" w14:textId="77777777" w:rsidR="00BA2BCF" w:rsidRPr="00BA2BCF" w:rsidRDefault="00BA2BCF" w:rsidP="00BA2BCF">
            <w:pPr>
              <w:widowControl w:val="0"/>
              <w:spacing w:after="0" w:line="190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примеры</w:t>
            </w:r>
          </w:p>
        </w:tc>
      </w:tr>
      <w:tr w:rsidR="00BA2BCF" w:rsidRPr="00BA2BCF" w14:paraId="0B8F8D69" w14:textId="77777777" w:rsidTr="0063293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43" w:type="dxa"/>
          <w:trHeight w:hRule="exact" w:val="1133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FEC16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0EC8B" w14:textId="2DC50496" w:rsidR="00BA2BCF" w:rsidRPr="00BA2BCF" w:rsidRDefault="00BA2BCF" w:rsidP="00BA2BCF">
            <w:pPr>
              <w:widowControl w:val="0"/>
              <w:spacing w:after="0" w:line="259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если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предметы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упоминаются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второй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раз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или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нам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уже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известны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F87B5" w14:textId="37C3D351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bought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sweater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yesterday.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sweater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is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blue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3576044B" w14:textId="1093B3EA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Вчера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купил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свитер.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Он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синего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цвета.</w:t>
            </w:r>
          </w:p>
        </w:tc>
      </w:tr>
      <w:tr w:rsidR="00BA2BCF" w:rsidRPr="00BA2BCF" w14:paraId="1CB4CA2D" w14:textId="77777777" w:rsidTr="0063293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43" w:type="dxa"/>
          <w:trHeight w:hRule="exact" w:val="869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0B8A8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8D1C1" w14:textId="5AC29647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уникальными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предметами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или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явлениями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3D951" w14:textId="514B9EFB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Earth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Земля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sun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солнце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sky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небо</w:t>
            </w:r>
          </w:p>
        </w:tc>
      </w:tr>
      <w:tr w:rsidR="00BA2BCF" w:rsidRPr="00BA2BCF" w14:paraId="4F32785C" w14:textId="77777777" w:rsidTr="0063293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43" w:type="dxa"/>
          <w:trHeight w:hRule="exact" w:val="140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CDA57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12C14" w14:textId="29A4AE72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рек,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морей,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океанов,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пустынь,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горных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хребтов,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групп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островов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содержащих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слова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state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kingdom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4A108" w14:textId="29E81058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Sahara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Сахара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United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Kingdom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Соединён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softHyphen/>
            </w:r>
            <w:proofErr w:type="spellStart"/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Королевство</w:t>
            </w:r>
          </w:p>
        </w:tc>
      </w:tr>
      <w:tr w:rsidR="00BA2BCF" w:rsidRPr="0063293F" w14:paraId="16CD0A3D" w14:textId="77777777" w:rsidTr="0063293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63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6BB1" w14:textId="77777777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B4330" w14:textId="17A48E0C" w:rsidR="00BA2BCF" w:rsidRPr="0063293F" w:rsidRDefault="00BA2BCF" w:rsidP="00BA2BCF">
            <w:pPr>
              <w:pStyle w:val="9"/>
              <w:shd w:val="clear" w:color="auto" w:fill="auto"/>
              <w:spacing w:before="0" w:line="26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названиями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D52C4" w14:textId="0B72E7F2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piano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—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</w:tr>
      <w:tr w:rsidR="00BA2BCF" w:rsidRPr="0063293F" w14:paraId="251DFB1B" w14:textId="77777777" w:rsidTr="0063293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898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E8240" w14:textId="77777777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7C503" w14:textId="71928AB5" w:rsidR="00BA2BCF" w:rsidRPr="0063293F" w:rsidRDefault="00BA2BCF" w:rsidP="00BA2BCF">
            <w:pPr>
              <w:pStyle w:val="9"/>
              <w:shd w:val="clear" w:color="auto" w:fill="auto"/>
              <w:spacing w:before="0" w:line="26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названиями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гостиниц,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театров,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кинотеатров,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кораблей,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газет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DF648" w14:textId="68E92796" w:rsidR="00BA2BCF" w:rsidRPr="0063293F" w:rsidRDefault="00BA2BCF" w:rsidP="00BA2BCF">
            <w:pPr>
              <w:pStyle w:val="9"/>
              <w:shd w:val="clear" w:color="auto" w:fill="auto"/>
              <w:spacing w:before="0" w:line="26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Ritz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Риц</w:t>
            </w:r>
            <w:proofErr w:type="spellEnd"/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Titanic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Титаник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Times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Таймз</w:t>
            </w:r>
            <w:proofErr w:type="spellEnd"/>
          </w:p>
        </w:tc>
      </w:tr>
      <w:tr w:rsidR="00BA2BCF" w:rsidRPr="0063293F" w14:paraId="463422EF" w14:textId="77777777" w:rsidTr="0063293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629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6F136" w14:textId="77777777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05325" w14:textId="7BCE021B" w:rsidR="00BA2BCF" w:rsidRPr="0063293F" w:rsidRDefault="00BA2BCF" w:rsidP="00BA2BCF">
            <w:pPr>
              <w:pStyle w:val="9"/>
              <w:shd w:val="clear" w:color="auto" w:fill="auto"/>
              <w:spacing w:before="0" w:line="26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титулом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без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2AAEC" w14:textId="7AF9675F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Queen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</w:tr>
      <w:tr w:rsidR="00BA2BCF" w:rsidRPr="0063293F" w14:paraId="6C29E898" w14:textId="77777777" w:rsidTr="0063293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629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D06C3" w14:textId="77777777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93BCF" w14:textId="7BAA1D3A" w:rsidR="00BA2BCF" w:rsidRPr="0063293F" w:rsidRDefault="00BA2BCF" w:rsidP="00BA2BCF">
            <w:pPr>
              <w:pStyle w:val="9"/>
              <w:shd w:val="clear" w:color="auto" w:fill="auto"/>
              <w:spacing w:before="0" w:line="25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morning,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afternoon,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evening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84D49" w14:textId="0EFA6513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in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morning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утром</w:t>
            </w:r>
          </w:p>
        </w:tc>
      </w:tr>
      <w:tr w:rsidR="00BA2BCF" w:rsidRPr="0063293F" w14:paraId="420F5917" w14:textId="77777777" w:rsidTr="0063293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63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D11D2" w14:textId="77777777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16FD8" w14:textId="2933B1B5" w:rsidR="00BA2BCF" w:rsidRPr="0063293F" w:rsidRDefault="00BA2BCF" w:rsidP="00BA2BCF">
            <w:pPr>
              <w:pStyle w:val="9"/>
              <w:shd w:val="clear" w:color="auto" w:fill="auto"/>
              <w:spacing w:before="0" w:line="26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названием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фамилий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C810B" w14:textId="5335C175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English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англичане</w:t>
            </w:r>
          </w:p>
        </w:tc>
      </w:tr>
      <w:tr w:rsidR="00BA2BCF" w:rsidRPr="0063293F" w14:paraId="078F231D" w14:textId="77777777" w:rsidTr="0063293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629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995E1" w14:textId="77777777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7C05C" w14:textId="3F3535CF" w:rsidR="00BA2BCF" w:rsidRPr="0063293F" w:rsidRDefault="00BA2BCF" w:rsidP="00BA2BCF">
            <w:pPr>
              <w:pStyle w:val="9"/>
              <w:shd w:val="clear" w:color="auto" w:fill="auto"/>
              <w:spacing w:before="0" w:line="26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превосходной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B91A5" w14:textId="68D90C29" w:rsidR="00BA2BCF" w:rsidRPr="0063293F" w:rsidRDefault="00BA2BCF" w:rsidP="00BA2BCF">
            <w:pPr>
              <w:pStyle w:val="9"/>
              <w:shd w:val="clear" w:color="auto" w:fill="auto"/>
              <w:spacing w:before="0" w:line="26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biggest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building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самое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большое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BA2BCF" w:rsidRPr="0063293F" w14:paraId="6B8B83DB" w14:textId="77777777" w:rsidTr="0063293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629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2BD8B" w14:textId="77777777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E4534" w14:textId="775E23DB" w:rsidR="00BA2BCF" w:rsidRPr="0063293F" w:rsidRDefault="00BA2BCF" w:rsidP="00BA2BCF">
            <w:pPr>
              <w:pStyle w:val="9"/>
              <w:shd w:val="clear" w:color="auto" w:fill="auto"/>
              <w:spacing w:before="0" w:line="26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порядковыми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числительными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1AF37" w14:textId="6A7E3B35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first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</w:tr>
      <w:tr w:rsidR="00BA2BCF" w:rsidRPr="0063293F" w14:paraId="62BDCA4A" w14:textId="77777777" w:rsidTr="0063293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63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E4F35" w14:textId="77777777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19EC2" w14:textId="52508E2E" w:rsidR="00BA2BCF" w:rsidRPr="0063293F" w:rsidRDefault="00BA2BCF" w:rsidP="00BA2BCF">
            <w:pPr>
              <w:pStyle w:val="9"/>
              <w:shd w:val="clear" w:color="auto" w:fill="auto"/>
              <w:spacing w:before="0" w:line="26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following,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last,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next,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same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47800" w14:textId="1C815E09" w:rsidR="00BA2BCF" w:rsidRPr="0063293F" w:rsidRDefault="00BA2BCF" w:rsidP="00BA2BCF">
            <w:pPr>
              <w:pStyle w:val="9"/>
              <w:shd w:val="clear" w:color="auto" w:fill="auto"/>
              <w:spacing w:before="0" w:after="6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Read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following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text.</w:t>
            </w:r>
          </w:p>
          <w:p w14:paraId="782C9E32" w14:textId="7FA05B72" w:rsidR="00BA2BCF" w:rsidRPr="0063293F" w:rsidRDefault="00BA2BCF" w:rsidP="00BA2BCF">
            <w:pPr>
              <w:pStyle w:val="9"/>
              <w:shd w:val="clear" w:color="auto" w:fill="auto"/>
              <w:spacing w:before="6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</w:tr>
      <w:tr w:rsidR="00BA2BCF" w:rsidRPr="0063293F" w14:paraId="2FA51D3C" w14:textId="77777777" w:rsidTr="0063293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37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668E7" w14:textId="77777777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32E99" w14:textId="0532DCD3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названием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84C4" w14:textId="1E6F7631" w:rsidR="00BA2BCF" w:rsidRPr="0063293F" w:rsidRDefault="00BA2BCF" w:rsidP="00BA2BCF">
            <w:pPr>
              <w:pStyle w:val="9"/>
              <w:shd w:val="clear" w:color="auto" w:fill="auto"/>
              <w:spacing w:before="0" w:line="19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in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the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East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</w:t>
            </w:r>
            <w:r w:rsidR="00CE3D79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9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Востоке</w:t>
            </w:r>
          </w:p>
        </w:tc>
      </w:tr>
    </w:tbl>
    <w:p w14:paraId="098C549A" w14:textId="51513D28" w:rsidR="00BA2BCF" w:rsidRPr="00BA2BCF" w:rsidRDefault="00BA2BCF" w:rsidP="00BA2BCF">
      <w:pPr>
        <w:keepNext/>
        <w:keepLines/>
        <w:widowControl w:val="0"/>
        <w:spacing w:before="282" w:after="0" w:line="380" w:lineRule="exact"/>
        <w:outlineLvl w:val="2"/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</w:pPr>
      <w:r w:rsidRPr="00BA2BCF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>Запомните</w:t>
      </w:r>
      <w:r w:rsidR="00CE3D79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 xml:space="preserve"> </w:t>
      </w:r>
      <w:r w:rsidRPr="00BA2BCF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>следующие</w:t>
      </w:r>
      <w:r w:rsidR="00CE3D79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 xml:space="preserve"> </w:t>
      </w:r>
      <w:r w:rsidRPr="00BA2BCF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>словосочетания</w:t>
      </w:r>
    </w:p>
    <w:p w14:paraId="1D8053EB" w14:textId="77777777" w:rsidR="0063293F" w:rsidRPr="0063293F" w:rsidRDefault="0063293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sectPr w:rsidR="0063293F" w:rsidRPr="0063293F">
          <w:headerReference w:type="even" r:id="rId12"/>
          <w:footerReference w:type="even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96565C" w14:textId="06B97021" w:rsidR="00BA2BCF" w:rsidRPr="00BA2BCF" w:rsidRDefault="00BA2BC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in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afternoon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днём</w:t>
      </w:r>
    </w:p>
    <w:p w14:paraId="0D7BED07" w14:textId="231FB0A4" w:rsidR="00BA2BCF" w:rsidRPr="00BA2BCF" w:rsidRDefault="00BA2BC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in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evening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вечером</w:t>
      </w:r>
    </w:p>
    <w:p w14:paraId="6640E4B5" w14:textId="73B422CE" w:rsidR="00BA2BCF" w:rsidRPr="00BA2BCF" w:rsidRDefault="00BA2BC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in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morning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утром</w:t>
      </w:r>
    </w:p>
    <w:p w14:paraId="6292D250" w14:textId="165F6439" w:rsidR="00BA2BCF" w:rsidRPr="00BA2BCF" w:rsidRDefault="00BA2BC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in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street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улице</w:t>
      </w:r>
    </w:p>
    <w:p w14:paraId="359B29BE" w14:textId="09FA61BB" w:rsidR="00BA2BCF" w:rsidRPr="00BA2BCF" w:rsidRDefault="00BA2BC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one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hand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одной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стороны</w:t>
      </w:r>
    </w:p>
    <w:p w14:paraId="1C9D4055" w14:textId="69D78196" w:rsidR="00BA2BCF" w:rsidRPr="00BA2BCF" w:rsidRDefault="00BA2BC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other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hand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другой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стороны</w:t>
      </w:r>
    </w:p>
    <w:p w14:paraId="57B9BC58" w14:textId="70571342" w:rsidR="00BA2BCF" w:rsidRPr="00BA2BCF" w:rsidRDefault="00BA2BC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next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morning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следующее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утро</w:t>
      </w:r>
    </w:p>
    <w:p w14:paraId="0B7B500B" w14:textId="6AE7BBEE" w:rsidR="00BA2BCF" w:rsidRPr="00BA2BCF" w:rsidRDefault="00BA2BC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same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тот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же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самый</w:t>
      </w:r>
    </w:p>
    <w:p w14:paraId="14BA61D5" w14:textId="18893C76" w:rsidR="00BA2BCF" w:rsidRPr="00BA2BCF" w:rsidRDefault="00BA2BC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go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theatre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идти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театр</w:t>
      </w:r>
    </w:p>
    <w:p w14:paraId="4D47E5D2" w14:textId="13C994A5" w:rsidR="00BA2BCF" w:rsidRPr="00BA2BCF" w:rsidRDefault="00BA2BCF" w:rsidP="00BA2BCF">
      <w:pPr>
        <w:widowControl w:val="0"/>
        <w:spacing w:after="0" w:line="28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play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piano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играть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пианино</w:t>
      </w:r>
    </w:p>
    <w:p w14:paraId="6D95B547" w14:textId="77777777" w:rsidR="0063293F" w:rsidRPr="00CE3D79" w:rsidRDefault="0063293F" w:rsidP="00BA2BCF">
      <w:pPr>
        <w:pStyle w:val="50"/>
        <w:keepNext/>
        <w:keepLines/>
        <w:shd w:val="clear" w:color="auto" w:fill="auto"/>
        <w:spacing w:before="0" w:after="244" w:line="280" w:lineRule="exact"/>
        <w:rPr>
          <w:rFonts w:ascii="Times New Roman" w:hAnsi="Times New Roman" w:cs="Times New Roman"/>
          <w:color w:val="000000"/>
          <w:lang w:val="en-US" w:eastAsia="ru-RU" w:bidi="ru-RU"/>
        </w:rPr>
        <w:sectPr w:rsidR="0063293F" w:rsidRPr="00CE3D79" w:rsidSect="006329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5" w:name="bookmark11"/>
    </w:p>
    <w:p w14:paraId="4908452D" w14:textId="4F58316D" w:rsidR="00BA2BCF" w:rsidRPr="0063293F" w:rsidRDefault="00BA2BCF" w:rsidP="00BA2BCF">
      <w:pPr>
        <w:pStyle w:val="50"/>
        <w:keepNext/>
        <w:keepLines/>
        <w:shd w:val="clear" w:color="auto" w:fill="auto"/>
        <w:spacing w:before="0" w:after="244" w:line="280" w:lineRule="exact"/>
        <w:rPr>
          <w:rFonts w:ascii="Times New Roman" w:hAnsi="Times New Roman" w:cs="Times New Roman"/>
        </w:rPr>
      </w:pPr>
      <w:r w:rsidRPr="0063293F">
        <w:rPr>
          <w:rFonts w:ascii="Times New Roman" w:hAnsi="Times New Roman" w:cs="Times New Roman"/>
          <w:color w:val="000000"/>
          <w:lang w:eastAsia="ru-RU" w:bidi="ru-RU"/>
        </w:rPr>
        <w:t>Отсутствие</w:t>
      </w:r>
      <w:r w:rsidR="00CE3D7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артикля</w:t>
      </w:r>
      <w:bookmarkEnd w:id="5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734"/>
        <w:gridCol w:w="4971"/>
      </w:tblGrid>
      <w:tr w:rsidR="00BA2BCF" w:rsidRPr="00BA2BCF" w14:paraId="21136311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7AD1F" w14:textId="77777777" w:rsidR="00BA2BCF" w:rsidRPr="00BA2BCF" w:rsidRDefault="00BA2BCF" w:rsidP="00BA2B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96F8E" w14:textId="336D911D" w:rsidR="00BA2BCF" w:rsidRPr="00BA2BCF" w:rsidRDefault="00BA2BCF" w:rsidP="00BA2BCF">
            <w:pPr>
              <w:widowControl w:val="0"/>
              <w:spacing w:after="0" w:line="240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случаи</w:t>
            </w:r>
            <w:r w:rsidR="00CE3D79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отсутствия</w:t>
            </w:r>
            <w:r w:rsidR="00CE3D79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неопределённого</w:t>
            </w:r>
            <w:r w:rsidR="00CE3D79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артикля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966A2" w14:textId="77777777" w:rsidR="00BA2BCF" w:rsidRPr="00BA2BCF" w:rsidRDefault="00BA2BCF" w:rsidP="00BA2BCF">
            <w:pPr>
              <w:widowControl w:val="0"/>
              <w:spacing w:after="0" w:line="190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примеры</w:t>
            </w:r>
          </w:p>
        </w:tc>
      </w:tr>
      <w:tr w:rsidR="00BA2BCF" w:rsidRPr="00BA2BCF" w14:paraId="3F311347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C53B8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4C429" w14:textId="1C229E67" w:rsidR="00BA2BCF" w:rsidRPr="00BA2BCF" w:rsidRDefault="00BA2BCF" w:rsidP="00BA2BCF">
            <w:pPr>
              <w:widowControl w:val="0"/>
              <w:spacing w:after="0" w:line="269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перед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существительным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во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мно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жественном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числе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3EB9" w14:textId="018DCEBA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_cats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кошки,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_apples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яблоки</w:t>
            </w:r>
          </w:p>
        </w:tc>
      </w:tr>
      <w:tr w:rsidR="00BA2BCF" w:rsidRPr="00BA2BCF" w14:paraId="419CCE28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D5CFD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539B6" w14:textId="4DB9F36D" w:rsidR="00BA2BCF" w:rsidRPr="00BA2BCF" w:rsidRDefault="00BA2BCF" w:rsidP="00BA2BCF">
            <w:pPr>
              <w:widowControl w:val="0"/>
              <w:spacing w:after="0" w:line="259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перед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неисчисляемыми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суще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ствительными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F939" w14:textId="5C4961A5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_salt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соль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_water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вода</w:t>
            </w:r>
          </w:p>
        </w:tc>
      </w:tr>
      <w:tr w:rsidR="00BA2BCF" w:rsidRPr="00BA2BCF" w14:paraId="74E95DE8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DB531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CD86A" w14:textId="71B39496" w:rsidR="00BA2BCF" w:rsidRPr="00BA2BCF" w:rsidRDefault="00BA2BCF" w:rsidP="00BA2BCF">
            <w:pPr>
              <w:widowControl w:val="0"/>
              <w:spacing w:after="0" w:line="259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словами,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обозначающими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приёмы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пищи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3C84" w14:textId="0131BDF5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to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have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_breakfast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кать</w:t>
            </w:r>
          </w:p>
        </w:tc>
      </w:tr>
      <w:tr w:rsidR="00BA2BCF" w:rsidRPr="00BA2BCF" w14:paraId="044E17FD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471D6" w14:textId="77777777" w:rsidR="00BA2BCF" w:rsidRPr="00BA2BCF" w:rsidRDefault="00BA2BCF" w:rsidP="00BA2B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FEF98" w14:textId="16FDE8F9" w:rsidR="00BA2BCF" w:rsidRPr="00BA2BCF" w:rsidRDefault="00BA2BCF" w:rsidP="00BA2BCF">
            <w:pPr>
              <w:widowControl w:val="0"/>
              <w:spacing w:after="0" w:line="240" w:lineRule="exact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случаи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определённого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артикля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4D52" w14:textId="77777777" w:rsidR="00BA2BCF" w:rsidRPr="00BA2BCF" w:rsidRDefault="00BA2BCF" w:rsidP="00BA2BCF">
            <w:pPr>
              <w:widowControl w:val="0"/>
              <w:spacing w:after="0" w:line="190" w:lineRule="exact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</w:t>
            </w:r>
          </w:p>
        </w:tc>
      </w:tr>
      <w:tr w:rsidR="00BA2BCF" w:rsidRPr="00BA2BCF" w14:paraId="734A4C42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AE62E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D3F10" w14:textId="270E93C9" w:rsidR="00BA2BCF" w:rsidRPr="00BA2BCF" w:rsidRDefault="00BA2BCF" w:rsidP="00BA2BCF">
            <w:pPr>
              <w:widowControl w:val="0"/>
              <w:spacing w:after="0" w:line="190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личными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именами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9262C" w14:textId="0D0EFC0B" w:rsidR="00BA2BCF" w:rsidRPr="00BA2BCF" w:rsidRDefault="00BA2BCF" w:rsidP="00BA2BCF">
            <w:pPr>
              <w:widowControl w:val="0"/>
              <w:spacing w:after="0" w:line="190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_John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Джон</w:t>
            </w:r>
          </w:p>
        </w:tc>
      </w:tr>
      <w:tr w:rsidR="00BA2BCF" w:rsidRPr="00BA2BCF" w14:paraId="17CBF65E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C7DDC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51A64" w14:textId="48DFADEA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стран,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городов,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улиц,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парков,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гор,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островов,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озёр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ма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териков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5462" w14:textId="5075084F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>_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Russia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>_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Moscow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Москва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>_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Lake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Bajkal</w:t>
            </w:r>
            <w:proofErr w:type="spellEnd"/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озеро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Бай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кал</w:t>
            </w:r>
          </w:p>
        </w:tc>
      </w:tr>
      <w:tr w:rsidR="00BA2BCF" w:rsidRPr="00BA2BCF" w14:paraId="2C70A14D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7218F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F2146" w14:textId="610B5571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титулами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упоминанием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имени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C485B" w14:textId="55C13068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_Queen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Elizabeth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Королева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Елизавета</w:t>
            </w:r>
          </w:p>
        </w:tc>
      </w:tr>
      <w:tr w:rsidR="00BA2BCF" w:rsidRPr="00BA2BCF" w14:paraId="1C3DF6A2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8E36E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9F8B5" w14:textId="748D2706" w:rsidR="00BA2BCF" w:rsidRPr="00BA2BCF" w:rsidRDefault="00BA2BCF" w:rsidP="00BA2BCF">
            <w:pPr>
              <w:widowControl w:val="0"/>
              <w:spacing w:after="0" w:line="190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видов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71A6F" w14:textId="5F5AD0A7" w:rsidR="00BA2BCF" w:rsidRPr="00BA2BCF" w:rsidRDefault="00BA2BCF" w:rsidP="00BA2BCF">
            <w:pPr>
              <w:widowControl w:val="0"/>
              <w:spacing w:after="0" w:line="190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_football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</w:p>
        </w:tc>
      </w:tr>
      <w:tr w:rsidR="00BA2BCF" w:rsidRPr="00BA2BCF" w14:paraId="50F5B5C2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B6452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44B7E" w14:textId="0AD9ADF1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дней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недели,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месяцев,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времён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года,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праздников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11954" w14:textId="472A4B96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_Monday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понедельник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_summer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лето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_Christmas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Рождество</w:t>
            </w:r>
          </w:p>
        </w:tc>
      </w:tr>
      <w:tr w:rsidR="00BA2BCF" w:rsidRPr="00BA2BCF" w14:paraId="1F799391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AB242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58590" w14:textId="5BF29A84" w:rsidR="00BA2BCF" w:rsidRPr="00BA2BCF" w:rsidRDefault="00BA2BCF" w:rsidP="00BA2BCF">
            <w:pPr>
              <w:widowControl w:val="0"/>
              <w:spacing w:after="0" w:line="264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научных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1BB42" w14:textId="4212D163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_geography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_history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</w:tr>
      <w:tr w:rsidR="00BA2BCF" w:rsidRPr="00BA2BCF" w14:paraId="2816F8FA" w14:textId="77777777" w:rsidTr="0063293F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EEB2F" w14:textId="77777777" w:rsidR="00BA2BCF" w:rsidRPr="00BA2BCF" w:rsidRDefault="00BA2BCF" w:rsidP="00BA2BCF">
            <w:pPr>
              <w:widowControl w:val="0"/>
              <w:spacing w:after="0" w:line="190" w:lineRule="exact"/>
              <w:ind w:left="14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124D2" w14:textId="0DA7014E" w:rsidR="00BA2BCF" w:rsidRPr="00BA2BCF" w:rsidRDefault="00BA2BCF" w:rsidP="00BA2BCF">
            <w:pPr>
              <w:widowControl w:val="0"/>
              <w:spacing w:after="0" w:line="190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общественными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заведениями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4F59" w14:textId="31E8CB90" w:rsidR="00BA2BCF" w:rsidRPr="00BA2BCF" w:rsidRDefault="00BA2BCF" w:rsidP="00BA2BCF">
            <w:pPr>
              <w:widowControl w:val="0"/>
              <w:spacing w:after="0" w:line="264" w:lineRule="exact"/>
              <w:ind w:left="12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to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go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to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_school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>—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ходить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A2BC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школу</w:t>
            </w:r>
          </w:p>
        </w:tc>
      </w:tr>
    </w:tbl>
    <w:p w14:paraId="1BEA3BE9" w14:textId="714A996F" w:rsidR="00BA2BCF" w:rsidRPr="00BA2BCF" w:rsidRDefault="00BA2BCF" w:rsidP="00BA2BCF">
      <w:pPr>
        <w:keepNext/>
        <w:keepLines/>
        <w:widowControl w:val="0"/>
        <w:spacing w:after="48" w:line="380" w:lineRule="exact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</w:pPr>
      <w:r w:rsidRPr="00BA2BCF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>Запомните</w:t>
      </w:r>
      <w:r w:rsidR="00CE3D79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 xml:space="preserve"> </w:t>
      </w:r>
      <w:r w:rsidRPr="00BA2BCF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>следующие</w:t>
      </w:r>
      <w:r w:rsidR="00CE3D79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 xml:space="preserve"> </w:t>
      </w:r>
      <w:r w:rsidRPr="00BA2BCF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>словосочетания</w:t>
      </w:r>
    </w:p>
    <w:p w14:paraId="2C758F2A" w14:textId="77777777" w:rsidR="0063293F" w:rsidRPr="0063293F" w:rsidRDefault="0063293F" w:rsidP="00BA2BCF">
      <w:pPr>
        <w:widowControl w:val="0"/>
        <w:spacing w:after="91" w:line="190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sectPr w:rsidR="0063293F" w:rsidRPr="0063293F" w:rsidSect="006329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0908EE" w14:textId="4BB04A86" w:rsidR="00BA2BCF" w:rsidRPr="00BA2BCF" w:rsidRDefault="00BA2BCF" w:rsidP="00BA2BCF">
      <w:pPr>
        <w:widowControl w:val="0"/>
        <w:spacing w:after="91" w:line="190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at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night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ночью</w:t>
      </w:r>
    </w:p>
    <w:p w14:paraId="344BD9D9" w14:textId="5C34B07C" w:rsidR="00BA2BCF" w:rsidRPr="00BA2BCF" w:rsidRDefault="00BA2BCF" w:rsidP="00BA2BCF">
      <w:pPr>
        <w:widowControl w:val="0"/>
        <w:spacing w:after="5" w:line="190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at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present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настоящее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время</w:t>
      </w:r>
    </w:p>
    <w:p w14:paraId="5CF12AE7" w14:textId="451172F0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by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air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воздуху</w:t>
      </w:r>
    </w:p>
    <w:p w14:paraId="2B07CE4A" w14:textId="79C9930F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by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chance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случайно</w:t>
      </w:r>
    </w:p>
    <w:p w14:paraId="6581B5B6" w14:textId="69968CBD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by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heart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наизусть</w:t>
      </w:r>
    </w:p>
    <w:p w14:paraId="3C24F63D" w14:textId="058AD1F8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by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land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суше</w:t>
      </w:r>
    </w:p>
    <w:p w14:paraId="710743F2" w14:textId="199CBE5B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by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mistake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ошибке</w:t>
      </w:r>
    </w:p>
    <w:p w14:paraId="3EC68730" w14:textId="3E49AEB3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by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name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имени</w:t>
      </w:r>
    </w:p>
    <w:p w14:paraId="613D020B" w14:textId="67786461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by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train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поездом</w:t>
      </w:r>
    </w:p>
    <w:p w14:paraId="7C845661" w14:textId="7BB55BB3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day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after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day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день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за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днём</w:t>
      </w:r>
    </w:p>
    <w:p w14:paraId="7BF2C723" w14:textId="25204CB5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face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face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лицом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к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лицу</w:t>
      </w:r>
    </w:p>
    <w:p w14:paraId="2BCE8C51" w14:textId="1633144F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for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ages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целую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вечность</w:t>
      </w:r>
    </w:p>
    <w:p w14:paraId="2DE9C9FB" w14:textId="49C6EDF3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from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beginning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end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начала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конца</w:t>
      </w:r>
    </w:p>
    <w:p w14:paraId="7CF671C1" w14:textId="2FBED67A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from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dusk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till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dawn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от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заката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рассвета</w:t>
      </w:r>
    </w:p>
    <w:p w14:paraId="1576F592" w14:textId="08ECCBB0" w:rsidR="00BA2BCF" w:rsidRPr="00BA2BCF" w:rsidRDefault="00BA2BCF" w:rsidP="00BA2BCF">
      <w:pPr>
        <w:widowControl w:val="0"/>
        <w:spacing w:after="0" w:line="298" w:lineRule="exact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from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morning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till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night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утра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до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вечера</w:t>
      </w:r>
    </w:p>
    <w:p w14:paraId="0FB7B0A4" w14:textId="212C04DE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in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fact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действительности</w:t>
      </w:r>
    </w:p>
    <w:p w14:paraId="15004BD0" w14:textId="24030AD0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in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trouble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беде</w:t>
      </w:r>
    </w:p>
    <w:p w14:paraId="476921EF" w14:textId="08D54A73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board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борту</w:t>
      </w:r>
    </w:p>
    <w:p w14:paraId="2747B095" w14:textId="23A8677B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sale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продаже</w:t>
      </w:r>
    </w:p>
    <w:p w14:paraId="044E070B" w14:textId="66E1ED02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out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of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doors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улице,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вне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дома</w:t>
      </w:r>
    </w:p>
    <w:p w14:paraId="4070EC57" w14:textId="010A3FDB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in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bed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быть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постели</w:t>
      </w:r>
    </w:p>
    <w:p w14:paraId="47279A0D" w14:textId="0AE5303E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get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permission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получить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разрешение</w:t>
      </w:r>
    </w:p>
    <w:p w14:paraId="554DB365" w14:textId="18AE7834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go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bed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идти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спать</w:t>
      </w:r>
    </w:p>
    <w:p w14:paraId="20E81F42" w14:textId="143D5812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go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school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ходить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школу</w:t>
      </w:r>
    </w:p>
    <w:p w14:paraId="0403DA3B" w14:textId="3BF281E4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keep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house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вести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хозяйство</w:t>
      </w:r>
    </w:p>
    <w:p w14:paraId="22D7C634" w14:textId="77D5F38E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make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use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of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использовать</w:t>
      </w:r>
    </w:p>
    <w:p w14:paraId="4ADB7848" w14:textId="51CBDC08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take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care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заботиться</w:t>
      </w:r>
    </w:p>
    <w:p w14:paraId="60A22F41" w14:textId="5AA7A404" w:rsidR="00BA2BCF" w:rsidRPr="00BA2BC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take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part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принимать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участие</w:t>
      </w:r>
    </w:p>
    <w:p w14:paraId="180F2062" w14:textId="3055FF48" w:rsidR="00BA2BCF" w:rsidRPr="0063293F" w:rsidRDefault="00BA2BCF" w:rsidP="00BA2BCF">
      <w:pPr>
        <w:widowControl w:val="0"/>
        <w:spacing w:after="0" w:line="298" w:lineRule="exact"/>
        <w:ind w:left="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to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take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place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происходить</w:t>
      </w:r>
    </w:p>
    <w:p w14:paraId="2B7A733B" w14:textId="77777777" w:rsidR="0063293F" w:rsidRDefault="0063293F" w:rsidP="00BA2BCF">
      <w:pPr>
        <w:keepNext/>
        <w:keepLines/>
        <w:widowControl w:val="0"/>
        <w:spacing w:after="348" w:line="360" w:lineRule="exact"/>
        <w:ind w:right="20"/>
        <w:jc w:val="center"/>
        <w:outlineLvl w:val="4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sectPr w:rsidR="0063293F" w:rsidSect="006329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6" w:name="bookmark13"/>
    </w:p>
    <w:p w14:paraId="4F91B603" w14:textId="45E0014F" w:rsidR="00BA2BCF" w:rsidRPr="00BA2BCF" w:rsidRDefault="00BA2BCF" w:rsidP="00BA2BCF">
      <w:pPr>
        <w:keepNext/>
        <w:keepLines/>
        <w:widowControl w:val="0"/>
        <w:spacing w:after="348" w:line="360" w:lineRule="exact"/>
        <w:ind w:right="20"/>
        <w:jc w:val="center"/>
        <w:outlineLvl w:val="4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A2BC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Исчисляемые</w:t>
      </w:r>
      <w:r w:rsidR="00CE3D7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BA2BC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r w:rsidR="00CE3D7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BA2BC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неисчисляемые</w:t>
      </w:r>
      <w:r w:rsidR="00CE3D7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BA2BC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существительные</w:t>
      </w:r>
      <w:bookmarkEnd w:id="6"/>
    </w:p>
    <w:p w14:paraId="139B52D6" w14:textId="77777777" w:rsidR="00BA2BCF" w:rsidRPr="00BA2BCF" w:rsidRDefault="00BA2BCF" w:rsidP="00BA2BCF">
      <w:pPr>
        <w:framePr w:h="2923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"/>
          <w:szCs w:val="2"/>
          <w:lang w:eastAsia="ru-RU" w:bidi="ru-RU"/>
        </w:rPr>
      </w:pPr>
      <w:r w:rsidRPr="00BA2B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BA2B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"C:\\Users\\Lenovo\\AppData\\Local\\Temp\\FineReader11.00\\media\\image3.png" \* MERGEFORMATINET </w:instrText>
      </w:r>
      <w:r w:rsidRPr="00BA2B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BA2B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pict w14:anchorId="451A0E17">
          <v:shape id="_x0000_i1058" type="#_x0000_t75" style="width:340.2pt;height:145.8pt">
            <v:imagedata r:id="rId14" r:href="rId15"/>
          </v:shape>
        </w:pict>
      </w:r>
      <w:r w:rsidRPr="00BA2B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14:paraId="0C9BB151" w14:textId="7E21040A" w:rsidR="00BA2BCF" w:rsidRPr="00BA2BCF" w:rsidRDefault="00BA2BCF" w:rsidP="00BA2BCF">
      <w:pPr>
        <w:widowControl w:val="0"/>
        <w:spacing w:before="543" w:after="318" w:line="288" w:lineRule="exact"/>
        <w:ind w:right="20" w:firstLine="40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Исчисляемые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существительные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обозначают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предметы,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кото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рые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можно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посчитать.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Они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изменяются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числам.</w:t>
      </w:r>
    </w:p>
    <w:p w14:paraId="4BEE39A1" w14:textId="77777777" w:rsidR="00BA2BCF" w:rsidRPr="00BA2BCF" w:rsidRDefault="00BA2BCF" w:rsidP="00BA2BCF">
      <w:pPr>
        <w:widowControl w:val="0"/>
        <w:spacing w:after="0" w:line="190" w:lineRule="exact"/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 w:bidi="ru-RU"/>
        </w:rPr>
        <w:t>Примеры:</w:t>
      </w:r>
    </w:p>
    <w:p w14:paraId="0D25C117" w14:textId="08F9F48C" w:rsidR="00BA2BCF" w:rsidRPr="00BA2BCF" w:rsidRDefault="00BA2BCF" w:rsidP="00BA2BCF">
      <w:pPr>
        <w:widowControl w:val="0"/>
        <w:spacing w:after="420" w:line="288" w:lineRule="exact"/>
        <w:ind w:left="400"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one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apple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одно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яблоко,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two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apples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два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яблока,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three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apples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три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яблока</w:t>
      </w:r>
    </w:p>
    <w:p w14:paraId="7C6D3C89" w14:textId="456D7E08" w:rsidR="00BA2BCF" w:rsidRPr="00BA2BCF" w:rsidRDefault="00BA2BCF" w:rsidP="00BA2BCF">
      <w:pPr>
        <w:widowControl w:val="0"/>
        <w:spacing w:after="240" w:line="288" w:lineRule="exact"/>
        <w:ind w:right="20" w:firstLine="40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Неисчисляемые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существительные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обозначают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предметы,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ко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торые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нельзя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посчитать.</w:t>
      </w:r>
    </w:p>
    <w:p w14:paraId="05B841EB" w14:textId="77777777" w:rsidR="00BA2BCF" w:rsidRPr="00BA2BCF" w:rsidRDefault="00BA2BCF" w:rsidP="00BA2BCF">
      <w:pPr>
        <w:widowControl w:val="0"/>
        <w:spacing w:after="0" w:line="288" w:lineRule="exact"/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 w:bidi="ru-RU"/>
        </w:rPr>
        <w:t>Примеры:</w:t>
      </w:r>
    </w:p>
    <w:p w14:paraId="08C58873" w14:textId="15BEBCF1" w:rsidR="00BA2BCF" w:rsidRPr="00BA2BCF" w:rsidRDefault="00BA2BCF" w:rsidP="00BA2BCF">
      <w:pPr>
        <w:widowControl w:val="0"/>
        <w:spacing w:after="0" w:line="288" w:lineRule="exact"/>
        <w:ind w:left="400"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bookmarkStart w:id="7" w:name="bookmark14"/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water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вода,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salt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соль,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bread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хлеб,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tea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чай,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coffee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кофе,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cheese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сыр</w:t>
      </w:r>
      <w:bookmarkEnd w:id="7"/>
    </w:p>
    <w:p w14:paraId="37E740D0" w14:textId="77777777" w:rsidR="00BA2BCF" w:rsidRPr="00BA2BCF" w:rsidRDefault="00BA2BCF" w:rsidP="00BA2BCF">
      <w:pPr>
        <w:keepNext/>
        <w:keepLines/>
        <w:widowControl w:val="0"/>
        <w:spacing w:after="0" w:line="380" w:lineRule="exact"/>
        <w:outlineLvl w:val="3"/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</w:pPr>
      <w:r w:rsidRPr="00BA2BCF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>ЗАПОМНИТЕ</w:t>
      </w:r>
    </w:p>
    <w:p w14:paraId="3DAE2C27" w14:textId="6C29CD41" w:rsidR="00BA2BCF" w:rsidRPr="00BA2BCF" w:rsidRDefault="00BA2BCF" w:rsidP="00BA2BCF">
      <w:pPr>
        <w:widowControl w:val="0"/>
        <w:spacing w:after="120" w:line="288" w:lineRule="exact"/>
        <w:ind w:left="420" w:right="2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Чтобы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обозначить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количество,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перед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некоторыми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неисчисляе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мыми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существительными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употребляются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следующие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2B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слова:</w:t>
      </w:r>
    </w:p>
    <w:p w14:paraId="0D76B74E" w14:textId="07E59DAD" w:rsidR="00B3091A" w:rsidRPr="00CE3D79" w:rsidRDefault="00BA2BCF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color w:val="000000"/>
          <w:lang w:val="en-US" w:eastAsia="ru-RU" w:bidi="ru-RU"/>
        </w:rPr>
      </w:pP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lastRenderedPageBreak/>
        <w:t>a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bottle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of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water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бутылка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воды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a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glass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of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milk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—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стакан</w:t>
      </w:r>
      <w:r w:rsidR="00CE3D79" w:rsidRPr="00CE3D79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молока</w:t>
      </w:r>
      <w:r w:rsidR="00CE3D79" w:rsidRP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</w:p>
    <w:p w14:paraId="55467DFD" w14:textId="31B91CBF" w:rsidR="00B3091A" w:rsidRPr="00CE3D79" w:rsidRDefault="00BA2BCF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color w:val="000000"/>
          <w:lang w:val="en-US" w:eastAsia="ru-RU" w:bidi="ru-RU"/>
        </w:rPr>
      </w:pPr>
      <w:r w:rsidRPr="0063293F">
        <w:rPr>
          <w:rFonts w:ascii="Times New Roman" w:hAnsi="Times New Roman" w:cs="Times New Roman"/>
          <w:color w:val="000000"/>
          <w:lang w:val="en-US" w:bidi="en-US"/>
        </w:rPr>
        <w:t>a</w:t>
      </w:r>
      <w:r w:rsidR="00CE3D79" w:rsidRP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carton</w:t>
      </w:r>
      <w:r w:rsidR="00CE3D79" w:rsidRP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of</w:t>
      </w:r>
      <w:r w:rsidR="00CE3D79" w:rsidRP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orange</w:t>
      </w:r>
      <w:r w:rsidR="00CE3D79" w:rsidRP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juice</w:t>
      </w:r>
      <w:r w:rsidR="00CE3D79" w:rsidRP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CE3D79">
        <w:rPr>
          <w:rFonts w:ascii="Times New Roman" w:hAnsi="Times New Roman" w:cs="Times New Roman"/>
          <w:color w:val="000000"/>
          <w:lang w:val="en-US" w:bidi="en-US"/>
        </w:rPr>
        <w:t>—</w:t>
      </w:r>
      <w:r w:rsidR="00CE3D79" w:rsidRP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пакет</w:t>
      </w:r>
      <w:r w:rsidR="00CE3D79" w:rsidRP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апельсинового</w:t>
      </w:r>
      <w:r w:rsidR="00CE3D79" w:rsidRP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сока</w:t>
      </w:r>
      <w:r w:rsidR="00CE3D79" w:rsidRP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</w:p>
    <w:p w14:paraId="4778500F" w14:textId="52B1DE4C" w:rsidR="00B3091A" w:rsidRPr="0063293F" w:rsidRDefault="00BA2BCF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color w:val="000000"/>
          <w:lang w:val="en-US" w:eastAsia="ru-RU" w:bidi="ru-RU"/>
        </w:rPr>
      </w:pPr>
      <w:r w:rsidRPr="0063293F">
        <w:rPr>
          <w:rFonts w:ascii="Times New Roman" w:hAnsi="Times New Roman" w:cs="Times New Roman"/>
          <w:color w:val="000000"/>
          <w:lang w:val="en-US" w:bidi="en-US"/>
        </w:rPr>
        <w:t>a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cup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of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tea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—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чашка</w:t>
      </w:r>
      <w:r w:rsid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чая</w:t>
      </w:r>
      <w:r w:rsid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</w:p>
    <w:p w14:paraId="4EF0409F" w14:textId="02C4C2B3" w:rsidR="00B3091A" w:rsidRPr="0063293F" w:rsidRDefault="00BA2BCF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color w:val="000000"/>
          <w:lang w:val="en-US" w:eastAsia="ru-RU" w:bidi="ru-RU"/>
        </w:rPr>
      </w:pPr>
      <w:r w:rsidRPr="0063293F">
        <w:rPr>
          <w:rFonts w:ascii="Times New Roman" w:hAnsi="Times New Roman" w:cs="Times New Roman"/>
          <w:color w:val="000000"/>
          <w:lang w:val="en-US" w:bidi="en-US"/>
        </w:rPr>
        <w:t>a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packet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of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crisps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—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пакет</w:t>
      </w:r>
      <w:r w:rsid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чипсов</w:t>
      </w:r>
      <w:r w:rsid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</w:p>
    <w:p w14:paraId="0476EE11" w14:textId="23916688" w:rsidR="00B3091A" w:rsidRPr="0063293F" w:rsidRDefault="00BA2BCF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color w:val="000000"/>
          <w:lang w:val="en-US" w:eastAsia="ru-RU" w:bidi="ru-RU"/>
        </w:rPr>
      </w:pPr>
      <w:r w:rsidRPr="0063293F">
        <w:rPr>
          <w:rFonts w:ascii="Times New Roman" w:hAnsi="Times New Roman" w:cs="Times New Roman"/>
          <w:color w:val="000000"/>
          <w:lang w:val="en-US" w:bidi="en-US"/>
        </w:rPr>
        <w:t>a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slice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of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cake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—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кусок</w:t>
      </w:r>
      <w:r w:rsid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торта</w:t>
      </w:r>
      <w:r w:rsid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</w:p>
    <w:p w14:paraId="1585094E" w14:textId="10F72917" w:rsidR="00B3091A" w:rsidRPr="0063293F" w:rsidRDefault="00BA2BCF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color w:val="000000"/>
          <w:lang w:val="en-US" w:eastAsia="ru-RU" w:bidi="ru-RU"/>
        </w:rPr>
      </w:pPr>
      <w:r w:rsidRPr="0063293F">
        <w:rPr>
          <w:rFonts w:ascii="Times New Roman" w:hAnsi="Times New Roman" w:cs="Times New Roman"/>
          <w:color w:val="000000"/>
          <w:lang w:val="en-US" w:bidi="en-US"/>
        </w:rPr>
        <w:t>a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loaf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of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bread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—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батон</w:t>
      </w:r>
      <w:r w:rsid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хлеба</w:t>
      </w:r>
      <w:r w:rsid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</w:p>
    <w:p w14:paraId="4B3A43A6" w14:textId="2EE7650B" w:rsidR="00BA2BCF" w:rsidRPr="00CE3D79" w:rsidRDefault="00BA2BCF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color w:val="000000"/>
          <w:lang w:val="en-US" w:eastAsia="ru-RU" w:bidi="ru-RU"/>
        </w:rPr>
      </w:pPr>
      <w:r w:rsidRPr="0063293F">
        <w:rPr>
          <w:rFonts w:ascii="Times New Roman" w:hAnsi="Times New Roman" w:cs="Times New Roman"/>
          <w:color w:val="000000"/>
          <w:lang w:val="en-US" w:bidi="en-US"/>
        </w:rPr>
        <w:t>a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kilo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of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potatoes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val="en-US" w:bidi="en-US"/>
        </w:rPr>
        <w:t>—</w:t>
      </w:r>
      <w:r w:rsidR="00CE3D79">
        <w:rPr>
          <w:rFonts w:ascii="Times New Roman" w:hAnsi="Times New Roman" w:cs="Times New Roman"/>
          <w:color w:val="000000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килограмм</w:t>
      </w:r>
      <w:r w:rsidR="00CE3D79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картофеля</w:t>
      </w:r>
    </w:p>
    <w:p w14:paraId="090B88B6" w14:textId="17823656" w:rsidR="00B3091A" w:rsidRPr="00B3091A" w:rsidRDefault="00B3091A" w:rsidP="00B3091A">
      <w:pPr>
        <w:keepNext/>
        <w:keepLines/>
        <w:widowControl w:val="0"/>
        <w:spacing w:after="484" w:line="280" w:lineRule="exact"/>
        <w:ind w:left="200"/>
        <w:jc w:val="center"/>
        <w:outlineLvl w:val="4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6"/>
      <w:r w:rsidRPr="00B3091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Множественное</w:t>
      </w:r>
      <w:r w:rsidR="00CE3D7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B3091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число</w:t>
      </w:r>
      <w:bookmarkEnd w:id="8"/>
    </w:p>
    <w:p w14:paraId="3C5DCB09" w14:textId="77777777" w:rsidR="00B3091A" w:rsidRPr="00B3091A" w:rsidRDefault="00B3091A" w:rsidP="00B3091A">
      <w:pPr>
        <w:framePr w:h="2693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"/>
          <w:szCs w:val="2"/>
          <w:lang w:eastAsia="ru-RU" w:bidi="ru-RU"/>
        </w:rPr>
      </w:pPr>
      <w:r w:rsidRPr="00B309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B309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"C:\\Users\\Lenovo\\AppData\\Local\\Temp\\FineReader11.00\\media\\image4.png" \* MERGEFORMATINET </w:instrText>
      </w:r>
      <w:r w:rsidRPr="00B309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B309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pict w14:anchorId="34FF2C93">
          <v:shape id="_x0000_i1059" type="#_x0000_t75" style="width:373.8pt;height:135pt">
            <v:imagedata r:id="rId16" r:href="rId17"/>
          </v:shape>
        </w:pict>
      </w:r>
      <w:r w:rsidRPr="00B309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14:paraId="7984DCAF" w14:textId="14E08DBB" w:rsidR="00B3091A" w:rsidRPr="0063293F" w:rsidRDefault="00B3091A" w:rsidP="00B3091A">
      <w:pPr>
        <w:pStyle w:val="60"/>
        <w:keepNext/>
        <w:keepLines/>
        <w:shd w:val="clear" w:color="auto" w:fill="auto"/>
        <w:spacing w:before="575" w:after="262" w:line="190" w:lineRule="exact"/>
        <w:ind w:left="200"/>
        <w:rPr>
          <w:rFonts w:ascii="Times New Roman" w:hAnsi="Times New Roman" w:cs="Times New Roman"/>
        </w:rPr>
      </w:pPr>
      <w:bookmarkStart w:id="9" w:name="bookmark17"/>
      <w:r w:rsidRPr="0063293F">
        <w:rPr>
          <w:rFonts w:ascii="Times New Roman" w:hAnsi="Times New Roman" w:cs="Times New Roman"/>
          <w:color w:val="000000"/>
          <w:lang w:eastAsia="ru-RU" w:bidi="ru-RU"/>
        </w:rPr>
        <w:t>Способы</w:t>
      </w:r>
      <w:r w:rsidR="00CE3D7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образования</w:t>
      </w:r>
      <w:r w:rsidR="00CE3D7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множественного</w:t>
      </w:r>
      <w:r w:rsidR="00CE3D7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числа:</w:t>
      </w:r>
      <w:bookmarkEnd w:id="9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2837"/>
        <w:gridCol w:w="1282"/>
        <w:gridCol w:w="3029"/>
      </w:tblGrid>
      <w:tr w:rsidR="00B3091A" w:rsidRPr="00B3091A" w14:paraId="596A52FC" w14:textId="77777777" w:rsidTr="00B3091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6" w:type="dxa"/>
            <w:shd w:val="clear" w:color="auto" w:fill="FFFFFF"/>
          </w:tcPr>
          <w:p w14:paraId="7C413792" w14:textId="77777777" w:rsidR="00B3091A" w:rsidRPr="00B3091A" w:rsidRDefault="00B3091A" w:rsidP="00B3091A">
            <w:pPr>
              <w:widowControl w:val="0"/>
              <w:spacing w:after="0" w:line="190" w:lineRule="exact"/>
              <w:ind w:left="2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3091A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1)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DD439" w14:textId="77777777" w:rsidR="00B3091A" w:rsidRPr="00B3091A" w:rsidRDefault="00B3091A" w:rsidP="00B3091A">
            <w:pPr>
              <w:widowControl w:val="0"/>
              <w:spacing w:after="0" w:line="190" w:lineRule="exact"/>
              <w:jc w:val="center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3091A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существительное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C37608" w14:textId="6E5FB180" w:rsidR="00B3091A" w:rsidRPr="00B3091A" w:rsidRDefault="00B3091A" w:rsidP="00B3091A">
            <w:pPr>
              <w:widowControl w:val="0"/>
              <w:spacing w:after="0" w:line="190" w:lineRule="exact"/>
              <w:ind w:left="300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3091A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+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B3091A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val="en-US" w:bidi="en-US"/>
              </w:rPr>
              <w:t>s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val="en-US" w:bidi="en-US"/>
              </w:rPr>
              <w:t xml:space="preserve"> </w:t>
            </w:r>
            <w:r w:rsidRPr="00B3091A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=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3FD54" w14:textId="77777777" w:rsidR="00B3091A" w:rsidRPr="00B3091A" w:rsidRDefault="00B3091A" w:rsidP="00B3091A">
            <w:pPr>
              <w:widowControl w:val="0"/>
              <w:spacing w:after="0" w:line="190" w:lineRule="exact"/>
              <w:jc w:val="center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3091A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множественное</w:t>
            </w:r>
          </w:p>
        </w:tc>
      </w:tr>
      <w:tr w:rsidR="00B3091A" w:rsidRPr="00B3091A" w14:paraId="0B554B5B" w14:textId="77777777" w:rsidTr="00B3091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6" w:type="dxa"/>
            <w:shd w:val="clear" w:color="auto" w:fill="FFFFFF"/>
          </w:tcPr>
          <w:p w14:paraId="5EFE74B9" w14:textId="77777777" w:rsidR="00B3091A" w:rsidRPr="00B3091A" w:rsidRDefault="00B3091A" w:rsidP="00B3091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0BB9D" w14:textId="768BA940" w:rsidR="00B3091A" w:rsidRPr="00B3091A" w:rsidRDefault="00B3091A" w:rsidP="00B3091A">
            <w:pPr>
              <w:widowControl w:val="0"/>
              <w:spacing w:after="0" w:line="190" w:lineRule="exact"/>
              <w:jc w:val="center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3091A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в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B3091A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единственном</w:t>
            </w:r>
            <w:r w:rsidR="00CE3D79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B3091A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числе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7CBA7124" w14:textId="77777777" w:rsidR="00B3091A" w:rsidRPr="00B3091A" w:rsidRDefault="00B3091A" w:rsidP="00B3091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5CA1" w14:textId="77777777" w:rsidR="00B3091A" w:rsidRPr="00B3091A" w:rsidRDefault="00B3091A" w:rsidP="00B3091A">
            <w:pPr>
              <w:widowControl w:val="0"/>
              <w:spacing w:after="0" w:line="190" w:lineRule="exact"/>
              <w:jc w:val="center"/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B3091A">
              <w:rPr>
                <w:rFonts w:ascii="Times New Roman" w:eastAsia="Bookman Old Style" w:hAnsi="Times New Roman" w:cs="Times New Roman"/>
                <w:color w:val="000000"/>
                <w:sz w:val="19"/>
                <w:szCs w:val="19"/>
                <w:lang w:eastAsia="ru-RU" w:bidi="ru-RU"/>
              </w:rPr>
              <w:t>число</w:t>
            </w:r>
          </w:p>
        </w:tc>
      </w:tr>
    </w:tbl>
    <w:p w14:paraId="3D58ECD1" w14:textId="19EA6EB4" w:rsidR="00B3091A" w:rsidRPr="00B3091A" w:rsidRDefault="00B3091A" w:rsidP="00B3091A">
      <w:pPr>
        <w:framePr w:w="7081" w:h="409" w:wrap="none" w:vAnchor="text" w:hAnchor="margin" w:x="-22" w:y="836"/>
        <w:widowControl w:val="0"/>
        <w:spacing w:after="0" w:line="283" w:lineRule="exact"/>
        <w:ind w:left="100" w:right="10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3091A">
        <w:rPr>
          <w:rFonts w:ascii="Times New Roman" w:eastAsia="Bookman Old Style" w:hAnsi="Times New Roman" w:cs="Times New Roman"/>
          <w:color w:val="000000"/>
          <w:sz w:val="18"/>
          <w:szCs w:val="18"/>
          <w:lang w:eastAsia="ru-RU" w:bidi="ru-RU"/>
        </w:rPr>
        <w:t>2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существительное,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оканчивающееся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ss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x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proofErr w:type="spellStart"/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sh</w:t>
      </w:r>
      <w:proofErr w:type="spellEnd"/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proofErr w:type="spellStart"/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ch</w:t>
      </w:r>
      <w:proofErr w:type="spellEnd"/>
    </w:p>
    <w:p w14:paraId="69AA1901" w14:textId="1781D4A0" w:rsidR="00B3091A" w:rsidRPr="0063293F" w:rsidRDefault="00B3091A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</w:rPr>
      </w:pPr>
    </w:p>
    <w:p w14:paraId="18095539" w14:textId="45256183" w:rsidR="0063293F" w:rsidRPr="00B3091A" w:rsidRDefault="0063293F" w:rsidP="0063293F">
      <w:pPr>
        <w:framePr w:w="8989" w:h="505" w:wrap="none" w:vAnchor="text" w:hAnchor="page" w:x="1837" w:y="95"/>
        <w:widowControl w:val="0"/>
        <w:spacing w:after="48" w:line="180" w:lineRule="exact"/>
        <w:ind w:left="10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3091A"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 w:bidi="ru-RU"/>
        </w:rPr>
        <w:t>Примеры: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book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(книга)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+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=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books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(книги)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pencil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(карандаш)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+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=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pencils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(карандаши)</w:t>
      </w:r>
    </w:p>
    <w:p w14:paraId="6AC6ACE1" w14:textId="62E31AC3" w:rsidR="00B3091A" w:rsidRPr="0063293F" w:rsidRDefault="00B3091A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</w:rPr>
      </w:pPr>
    </w:p>
    <w:p w14:paraId="0D2F5344" w14:textId="1F2C48FB" w:rsidR="00B3091A" w:rsidRPr="0063293F" w:rsidRDefault="00B3091A" w:rsidP="00B3091A">
      <w:pPr>
        <w:widowControl w:val="0"/>
        <w:spacing w:after="0" w:line="298" w:lineRule="exact"/>
        <w:rPr>
          <w:rFonts w:ascii="Times New Roman" w:hAnsi="Times New Roman" w:cs="Times New Roman"/>
        </w:rPr>
      </w:pPr>
    </w:p>
    <w:p w14:paraId="00F88660" w14:textId="77777777" w:rsidR="0078148C" w:rsidRPr="0063293F" w:rsidRDefault="0078148C" w:rsidP="00B3091A">
      <w:pPr>
        <w:widowControl w:val="0"/>
        <w:spacing w:after="0" w:line="298" w:lineRule="exact"/>
        <w:rPr>
          <w:rFonts w:ascii="Times New Roman" w:hAnsi="Times New Roman" w:cs="Times New Roman"/>
        </w:rPr>
      </w:pPr>
    </w:p>
    <w:p w14:paraId="12774E20" w14:textId="7841FDB5" w:rsidR="00B3091A" w:rsidRPr="00B3091A" w:rsidRDefault="00B3091A" w:rsidP="00B3091A">
      <w:pPr>
        <w:framePr w:w="8353" w:h="864" w:wrap="none" w:vAnchor="text" w:hAnchor="page" w:x="2209" w:y="28"/>
        <w:widowControl w:val="0"/>
        <w:spacing w:after="0" w:line="288" w:lineRule="exact"/>
        <w:ind w:left="1540" w:right="100" w:hanging="144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3091A"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 w:bidi="ru-RU"/>
        </w:rPr>
        <w:t>Примеры: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bus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(автобус)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+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es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=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buses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(автобусы)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glass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(стакан)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+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es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=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glasses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(стаканы)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box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(ящик)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+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es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=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boxes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(ящики)</w:t>
      </w:r>
    </w:p>
    <w:p w14:paraId="0DE869B1" w14:textId="7E1989A0" w:rsidR="00B3091A" w:rsidRPr="0063293F" w:rsidRDefault="00B3091A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</w:rPr>
      </w:pPr>
    </w:p>
    <w:p w14:paraId="34C1BFA1" w14:textId="07E14AC0" w:rsidR="00B3091A" w:rsidRPr="0063293F" w:rsidRDefault="00B3091A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</w:rPr>
      </w:pPr>
    </w:p>
    <w:p w14:paraId="1F638EA8" w14:textId="322AF743" w:rsidR="0078148C" w:rsidRPr="00B3091A" w:rsidRDefault="0078148C" w:rsidP="0078148C">
      <w:pPr>
        <w:framePr w:w="5257" w:h="385" w:wrap="none" w:vAnchor="text" w:hAnchor="page" w:x="1813" w:y="153"/>
        <w:widowControl w:val="0"/>
        <w:spacing w:after="0" w:line="288" w:lineRule="exact"/>
        <w:ind w:left="100" w:right="1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3091A">
        <w:rPr>
          <w:rFonts w:ascii="Times New Roman" w:eastAsia="Bookman Old Style" w:hAnsi="Times New Roman" w:cs="Times New Roman"/>
          <w:color w:val="000000"/>
          <w:sz w:val="18"/>
          <w:szCs w:val="18"/>
          <w:vertAlign w:val="superscript"/>
          <w:lang w:eastAsia="ru-RU" w:bidi="ru-RU"/>
        </w:rPr>
        <w:t>3)</w:t>
      </w:r>
      <w:r w:rsidR="00CE3D79">
        <w:rPr>
          <w:rFonts w:ascii="Times New Roman" w:eastAsia="Bookman Old Style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существительное,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оканчивающееся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гласную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+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y</w:t>
      </w:r>
    </w:p>
    <w:p w14:paraId="2F9E99D4" w14:textId="783DCEB4" w:rsidR="0078148C" w:rsidRPr="00B3091A" w:rsidRDefault="0078148C" w:rsidP="0078148C">
      <w:pPr>
        <w:framePr w:w="891" w:h="214" w:wrap="none" w:vAnchor="text" w:hAnchor="page" w:x="6829" w:y="213"/>
        <w:widowControl w:val="0"/>
        <w:spacing w:after="0" w:line="180" w:lineRule="exact"/>
        <w:ind w:left="10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+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=</w:t>
      </w:r>
    </w:p>
    <w:p w14:paraId="3A3876E8" w14:textId="20DD472E" w:rsidR="0078148C" w:rsidRPr="00B3091A" w:rsidRDefault="0078148C" w:rsidP="0078148C">
      <w:pPr>
        <w:framePr w:w="2725" w:h="180" w:wrap="none" w:vAnchor="text" w:hAnchor="page" w:x="7657" w:y="213"/>
        <w:widowControl w:val="0"/>
        <w:spacing w:after="0" w:line="180" w:lineRule="exact"/>
        <w:ind w:left="10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множественное</w:t>
      </w:r>
      <w:r w:rsidR="00CE3D79"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число</w:t>
      </w:r>
    </w:p>
    <w:p w14:paraId="68FD5142" w14:textId="592342F1" w:rsidR="00B3091A" w:rsidRPr="00CE3D79" w:rsidRDefault="00B3091A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sz w:val="24"/>
          <w:szCs w:val="24"/>
        </w:rPr>
      </w:pPr>
    </w:p>
    <w:p w14:paraId="29B3B8DD" w14:textId="77777777" w:rsidR="003E725E" w:rsidRPr="00CE3D79" w:rsidRDefault="003E725E" w:rsidP="003E725E">
      <w:pPr>
        <w:pStyle w:val="9"/>
        <w:framePr w:w="8977" w:h="840" w:wrap="none" w:vAnchor="text" w:hAnchor="page" w:x="1921" w:y="152"/>
        <w:shd w:val="clear" w:color="auto" w:fill="auto"/>
        <w:spacing w:before="0" w:line="240" w:lineRule="auto"/>
        <w:ind w:left="1542" w:right="102"/>
        <w:rPr>
          <w:rFonts w:ascii="Times New Roman" w:hAnsi="Times New Roman" w:cs="Times New Roman"/>
          <w:sz w:val="24"/>
          <w:szCs w:val="24"/>
        </w:rPr>
      </w:pPr>
      <w:r w:rsidRPr="00CE3D79">
        <w:rPr>
          <w:rStyle w:val="0ptExact"/>
          <w:rFonts w:ascii="Times New Roman" w:hAnsi="Times New Roman" w:cs="Times New Roman"/>
          <w:spacing w:val="10"/>
          <w:sz w:val="24"/>
          <w:szCs w:val="24"/>
        </w:rPr>
        <w:t>Примеры: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val="en-US" w:bidi="en-US"/>
        </w:rPr>
        <w:t>toy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(игрушка)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+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=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val="en-US" w:bidi="en-US"/>
        </w:rPr>
        <w:t>toys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(игрушки)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val="en-US" w:bidi="en-US"/>
        </w:rPr>
        <w:t>boy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(мальчик)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+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=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val="en-US" w:bidi="en-US"/>
        </w:rPr>
        <w:t>boys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(мальчики)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val="en-US" w:bidi="en-US"/>
        </w:rPr>
        <w:t>day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(день)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+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=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val="en-US" w:bidi="en-US"/>
        </w:rPr>
        <w:t>days</w:t>
      </w:r>
      <w:r w:rsidRPr="00CE3D79">
        <w:rPr>
          <w:rStyle w:val="Exac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E3D79">
        <w:rPr>
          <w:rStyle w:val="Exact"/>
          <w:rFonts w:ascii="Times New Roman" w:hAnsi="Times New Roman" w:cs="Times New Roman"/>
          <w:sz w:val="24"/>
          <w:szCs w:val="24"/>
        </w:rPr>
        <w:t>(дни)</w:t>
      </w:r>
    </w:p>
    <w:p w14:paraId="38CBFBF5" w14:textId="048DA8C5" w:rsidR="00B3091A" w:rsidRPr="00CE3D79" w:rsidRDefault="00B3091A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sz w:val="24"/>
          <w:szCs w:val="24"/>
        </w:rPr>
      </w:pPr>
    </w:p>
    <w:p w14:paraId="5D6B3F7B" w14:textId="766F46DE" w:rsidR="00B3091A" w:rsidRPr="00CE3D79" w:rsidRDefault="00B3091A" w:rsidP="0078148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09695" w14:textId="77777777" w:rsidR="003E725E" w:rsidRPr="00B3091A" w:rsidRDefault="003E725E" w:rsidP="003E725E">
      <w:pPr>
        <w:framePr w:w="5617" w:h="869" w:wrap="none" w:vAnchor="text" w:hAnchor="page" w:x="2245" w:y="178"/>
        <w:widowControl w:val="0"/>
        <w:spacing w:after="0" w:line="288" w:lineRule="exact"/>
        <w:ind w:right="1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существительное,</w:t>
      </w:r>
      <w:r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оканчивающееся</w:t>
      </w:r>
      <w:r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согласную</w:t>
      </w:r>
      <w:r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+</w:t>
      </w:r>
      <w:r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y</w:t>
      </w:r>
    </w:p>
    <w:p w14:paraId="4C32FDAF" w14:textId="77777777" w:rsidR="003E725E" w:rsidRPr="00B3091A" w:rsidRDefault="003E725E" w:rsidP="003E725E">
      <w:pPr>
        <w:framePr w:w="1650" w:h="245" w:wrap="none" w:vAnchor="text" w:hAnchor="page" w:x="7717" w:y="274"/>
        <w:widowControl w:val="0"/>
        <w:spacing w:after="0" w:line="180" w:lineRule="exact"/>
        <w:ind w:left="10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-</w:t>
      </w:r>
      <w:r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y</w:t>
      </w:r>
      <w:r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+</w:t>
      </w:r>
      <w:r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ies</w:t>
      </w:r>
      <w:proofErr w:type="spellEnd"/>
      <w:r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=</w:t>
      </w:r>
    </w:p>
    <w:p w14:paraId="00E6C0B3" w14:textId="77777777" w:rsidR="003E725E" w:rsidRPr="00B3091A" w:rsidRDefault="003E725E" w:rsidP="003E725E">
      <w:pPr>
        <w:framePr w:w="2725" w:h="180" w:wrap="none" w:vAnchor="text" w:hAnchor="page" w:x="8845" w:y="250"/>
        <w:widowControl w:val="0"/>
        <w:spacing w:after="0" w:line="180" w:lineRule="exact"/>
        <w:ind w:left="10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множественное</w:t>
      </w:r>
      <w:r w:rsidRPr="00CE3D79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091A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число</w:t>
      </w:r>
    </w:p>
    <w:p w14:paraId="25FEB626" w14:textId="6521BBBE" w:rsidR="00B3091A" w:rsidRPr="0063293F" w:rsidRDefault="0078148C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vertAlign w:val="superscript"/>
        </w:rPr>
      </w:pPr>
      <w:r w:rsidRPr="0063293F">
        <w:rPr>
          <w:rFonts w:ascii="Times New Roman" w:hAnsi="Times New Roman" w:cs="Times New Roman"/>
          <w:vertAlign w:val="superscript"/>
        </w:rPr>
        <w:t>4)</w:t>
      </w:r>
    </w:p>
    <w:p w14:paraId="5BE28C88" w14:textId="77777777" w:rsidR="003E725E" w:rsidRPr="0078148C" w:rsidRDefault="003E725E" w:rsidP="003E725E">
      <w:pPr>
        <w:framePr w:w="8677" w:h="576" w:wrap="none" w:vAnchor="text" w:hAnchor="page" w:x="2269" w:y="288"/>
        <w:widowControl w:val="0"/>
        <w:spacing w:after="0" w:line="288" w:lineRule="exact"/>
        <w:ind w:left="1520" w:right="100" w:hanging="1420"/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</w:pPr>
      <w:r w:rsidRPr="0078148C"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 w:bidi="ru-RU"/>
        </w:rPr>
        <w:t>Примеры</w:t>
      </w:r>
      <w:r w:rsidRPr="0078148C"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en-US" w:eastAsia="ru-RU" w:bidi="ru-RU"/>
        </w:rPr>
        <w:t>: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factory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завод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y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+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proofErr w:type="spellStart"/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ies</w:t>
      </w:r>
      <w:proofErr w:type="spellEnd"/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=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factories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заводы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city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город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y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+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proofErr w:type="spellStart"/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ies</w:t>
      </w:r>
      <w:proofErr w:type="spellEnd"/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=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cities</w:t>
      </w:r>
      <w:r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города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>)</w:t>
      </w:r>
    </w:p>
    <w:p w14:paraId="5B9CFF19" w14:textId="30F33CAC" w:rsidR="00B3091A" w:rsidRPr="003E725E" w:rsidRDefault="00B3091A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lang w:val="en-US"/>
        </w:rPr>
      </w:pPr>
    </w:p>
    <w:p w14:paraId="7E6B5D1C" w14:textId="77DFF813" w:rsidR="00B3091A" w:rsidRPr="003E725E" w:rsidRDefault="00B3091A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lang w:val="en-US"/>
        </w:rPr>
      </w:pPr>
    </w:p>
    <w:p w14:paraId="663CE94F" w14:textId="49CF7801" w:rsidR="00B3091A" w:rsidRPr="003E725E" w:rsidRDefault="00B3091A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lang w:val="en-US"/>
        </w:rPr>
      </w:pPr>
    </w:p>
    <w:p w14:paraId="7CD8FC83" w14:textId="6AFD292F" w:rsidR="0078148C" w:rsidRPr="0078148C" w:rsidRDefault="0078148C" w:rsidP="003E725E">
      <w:pPr>
        <w:framePr w:w="4597" w:h="864" w:wrap="none" w:vAnchor="text" w:hAnchor="page" w:x="1897" w:y="54"/>
        <w:widowControl w:val="0"/>
        <w:spacing w:after="0" w:line="283" w:lineRule="exact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существительное,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оканчивающееся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,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proofErr w:type="spellStart"/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fe</w:t>
      </w:r>
      <w:proofErr w:type="spellEnd"/>
    </w:p>
    <w:p w14:paraId="6D056D25" w14:textId="4251C57C" w:rsidR="0078148C" w:rsidRPr="0078148C" w:rsidRDefault="0078148C" w:rsidP="0078148C">
      <w:pPr>
        <w:framePr w:w="2278" w:h="250" w:wrap="none" w:vAnchor="text" w:hAnchor="page" w:x="6421" w:y="183"/>
        <w:widowControl w:val="0"/>
        <w:spacing w:after="0" w:line="180" w:lineRule="exact"/>
        <w:ind w:left="10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/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fe</w:t>
      </w:r>
      <w:proofErr w:type="spellEnd"/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+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ves</w:t>
      </w:r>
      <w:proofErr w:type="spellEnd"/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=</w:t>
      </w:r>
    </w:p>
    <w:p w14:paraId="480D957B" w14:textId="4C2C6135" w:rsidR="0078148C" w:rsidRPr="0078148C" w:rsidRDefault="0078148C" w:rsidP="0078148C">
      <w:pPr>
        <w:framePr w:w="2317" w:h="473" w:wrap="none" w:vAnchor="text" w:hAnchor="page" w:x="8053" w:y="123"/>
        <w:widowControl w:val="0"/>
        <w:spacing w:after="60" w:line="180" w:lineRule="exact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множественноечисло</w:t>
      </w:r>
      <w:proofErr w:type="spellEnd"/>
    </w:p>
    <w:p w14:paraId="373BA551" w14:textId="58D734B6" w:rsidR="00B3091A" w:rsidRPr="003E725E" w:rsidRDefault="0078148C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725E">
        <w:rPr>
          <w:rFonts w:ascii="Times New Roman" w:hAnsi="Times New Roman" w:cs="Times New Roman"/>
          <w:sz w:val="24"/>
          <w:szCs w:val="24"/>
          <w:vertAlign w:val="superscript"/>
        </w:rPr>
        <w:t>5)</w:t>
      </w:r>
    </w:p>
    <w:p w14:paraId="58D13D97" w14:textId="050092F4" w:rsidR="0078148C" w:rsidRPr="0078148C" w:rsidRDefault="0078148C" w:rsidP="0078148C">
      <w:pPr>
        <w:framePr w:w="8881" w:h="1147" w:wrap="none" w:vAnchor="text" w:hAnchor="page" w:x="2185" w:y="149"/>
        <w:widowControl w:val="0"/>
        <w:spacing w:after="0" w:line="283" w:lineRule="exact"/>
        <w:ind w:left="1520" w:right="100" w:hanging="142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78148C"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 w:bidi="ru-RU"/>
        </w:rPr>
        <w:t>Примеры: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half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(половина)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+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ves</w:t>
      </w:r>
      <w:proofErr w:type="spellEnd"/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=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halves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(половины)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wolf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(волк)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+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ves</w:t>
      </w:r>
      <w:proofErr w:type="spellEnd"/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=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wolves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(волки)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wife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(жена)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+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ves</w:t>
      </w:r>
      <w:proofErr w:type="spellEnd"/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=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wives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(жёны)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knife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(нож)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-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f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+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ves</w:t>
      </w:r>
      <w:proofErr w:type="spellEnd"/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=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knives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8148C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(ножи)</w:t>
      </w:r>
    </w:p>
    <w:p w14:paraId="530DFD36" w14:textId="5AB7EB50" w:rsidR="0078148C" w:rsidRPr="0063293F" w:rsidRDefault="0078148C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vertAlign w:val="superscript"/>
        </w:rPr>
      </w:pPr>
    </w:p>
    <w:p w14:paraId="5CCB4F13" w14:textId="7EA58522" w:rsidR="0078148C" w:rsidRPr="0063293F" w:rsidRDefault="0078148C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vertAlign w:val="superscript"/>
        </w:rPr>
      </w:pPr>
    </w:p>
    <w:p w14:paraId="2EF16582" w14:textId="7DD00550" w:rsidR="0078148C" w:rsidRPr="0063293F" w:rsidRDefault="0078148C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vertAlign w:val="superscript"/>
        </w:rPr>
      </w:pPr>
    </w:p>
    <w:p w14:paraId="4C02FF92" w14:textId="77777777" w:rsidR="0078148C" w:rsidRPr="0063293F" w:rsidRDefault="0078148C" w:rsidP="0078148C">
      <w:pPr>
        <w:pStyle w:val="420"/>
        <w:keepNext/>
        <w:keepLines/>
        <w:shd w:val="clear" w:color="auto" w:fill="auto"/>
        <w:spacing w:after="0" w:line="380" w:lineRule="exact"/>
        <w:ind w:left="420"/>
      </w:pPr>
      <w:r w:rsidRPr="0063293F">
        <w:rPr>
          <w:color w:val="000000"/>
          <w:lang w:eastAsia="ru-RU" w:bidi="ru-RU"/>
        </w:rPr>
        <w:t>ИСКЛЮЧЕНИЯ:</w:t>
      </w:r>
    </w:p>
    <w:p w14:paraId="2A135051" w14:textId="335B3632" w:rsidR="0078148C" w:rsidRPr="003E725E" w:rsidRDefault="0078148C" w:rsidP="0078148C">
      <w:pPr>
        <w:pStyle w:val="9"/>
        <w:shd w:val="clear" w:color="auto" w:fill="auto"/>
        <w:spacing w:before="0" w:line="288" w:lineRule="exact"/>
        <w:ind w:left="420" w:right="1360" w:firstLine="0"/>
        <w:rPr>
          <w:rFonts w:ascii="Times New Roman" w:hAnsi="Times New Roman" w:cs="Times New Roman"/>
          <w:sz w:val="24"/>
          <w:szCs w:val="24"/>
        </w:rPr>
      </w:pP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roof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(крыша)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+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=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roofs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(крыши)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giraffe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(жираф)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+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=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giraffes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(жирафы)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safe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(сейф)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+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=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safes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(сейфы)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cliff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(утёс)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>+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>=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cliffs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(утёсы)</w:t>
      </w:r>
    </w:p>
    <w:p w14:paraId="41FD09D1" w14:textId="11604C73" w:rsidR="0078148C" w:rsidRPr="003E725E" w:rsidRDefault="0078148C" w:rsidP="0078148C">
      <w:pPr>
        <w:pStyle w:val="9"/>
        <w:shd w:val="clear" w:color="auto" w:fill="auto"/>
        <w:spacing w:before="0" w:after="302" w:line="288" w:lineRule="exact"/>
        <w:ind w:left="420" w:firstLine="0"/>
        <w:rPr>
          <w:rFonts w:ascii="Times New Roman" w:hAnsi="Times New Roman" w:cs="Times New Roman"/>
          <w:sz w:val="24"/>
          <w:szCs w:val="24"/>
        </w:rPr>
      </w:pP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proof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(доказательство)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>+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>=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proofs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(доказательства)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2918"/>
        <w:gridCol w:w="1949"/>
        <w:gridCol w:w="2203"/>
      </w:tblGrid>
      <w:tr w:rsidR="0078148C" w:rsidRPr="003E725E" w14:paraId="10372744" w14:textId="77777777" w:rsidTr="00F8050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32" w:type="dxa"/>
            <w:shd w:val="clear" w:color="auto" w:fill="FFFFFF"/>
          </w:tcPr>
          <w:p w14:paraId="236E8153" w14:textId="77777777" w:rsidR="0078148C" w:rsidRPr="003E725E" w:rsidRDefault="0078148C" w:rsidP="00F80501">
            <w:pPr>
              <w:pStyle w:val="9"/>
              <w:framePr w:w="7502" w:wrap="notBeside" w:vAnchor="text" w:hAnchor="text" w:xAlign="center" w:y="1"/>
              <w:shd w:val="clear" w:color="auto" w:fill="auto"/>
              <w:spacing w:before="0" w:line="190" w:lineRule="exact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4244B" w14:textId="77777777" w:rsidR="0078148C" w:rsidRPr="003E725E" w:rsidRDefault="0078148C" w:rsidP="00F80501">
            <w:pPr>
              <w:pStyle w:val="9"/>
              <w:framePr w:w="750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существительное,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D1349A" w14:textId="447350F5" w:rsidR="0078148C" w:rsidRPr="003E725E" w:rsidRDefault="0078148C" w:rsidP="00F80501">
            <w:pPr>
              <w:pStyle w:val="9"/>
              <w:framePr w:w="750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+</w:t>
            </w:r>
            <w:r w:rsidR="00CE3D79"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25E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es</w:t>
            </w:r>
            <w:r w:rsidR="00CE3D79" w:rsidRPr="003E725E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BCC3D" w14:textId="77777777" w:rsidR="0078148C" w:rsidRPr="003E725E" w:rsidRDefault="0078148C" w:rsidP="00F80501">
            <w:pPr>
              <w:pStyle w:val="9"/>
              <w:framePr w:w="750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</w:p>
        </w:tc>
      </w:tr>
      <w:tr w:rsidR="0078148C" w:rsidRPr="003E725E" w14:paraId="122B4973" w14:textId="77777777" w:rsidTr="00F8050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32" w:type="dxa"/>
            <w:shd w:val="clear" w:color="auto" w:fill="FFFFFF"/>
          </w:tcPr>
          <w:p w14:paraId="2EEA0CC8" w14:textId="77777777" w:rsidR="0078148C" w:rsidRPr="003E725E" w:rsidRDefault="0078148C" w:rsidP="00F80501">
            <w:pPr>
              <w:framePr w:w="750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92D85" w14:textId="3038E52D" w:rsidR="0078148C" w:rsidRPr="003E725E" w:rsidRDefault="0078148C" w:rsidP="00F80501">
            <w:pPr>
              <w:pStyle w:val="9"/>
              <w:framePr w:w="750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оканчивающееся</w:t>
            </w:r>
            <w:r w:rsidR="00CE3D79"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</w:t>
            </w:r>
            <w:r w:rsidR="00CE3D79"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25E">
              <w:rPr>
                <w:rStyle w:val="1"/>
                <w:rFonts w:ascii="Times New Roman" w:hAnsi="Times New Roman" w:cs="Times New Roman"/>
                <w:sz w:val="24"/>
                <w:szCs w:val="24"/>
                <w:lang w:val="en-US" w:bidi="en-US"/>
              </w:rPr>
              <w:t>-o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14:paraId="6954317D" w14:textId="77777777" w:rsidR="0078148C" w:rsidRPr="003E725E" w:rsidRDefault="0078148C" w:rsidP="00F80501">
            <w:pPr>
              <w:framePr w:w="750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7102" w14:textId="77777777" w:rsidR="0078148C" w:rsidRPr="003E725E" w:rsidRDefault="0078148C" w:rsidP="00F80501">
            <w:pPr>
              <w:pStyle w:val="9"/>
              <w:framePr w:w="750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5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</w:tbl>
    <w:p w14:paraId="21AD6D96" w14:textId="77777777" w:rsidR="0078148C" w:rsidRPr="003E725E" w:rsidRDefault="0078148C" w:rsidP="0078148C">
      <w:pPr>
        <w:rPr>
          <w:rFonts w:ascii="Times New Roman" w:hAnsi="Times New Roman" w:cs="Times New Roman"/>
          <w:sz w:val="24"/>
          <w:szCs w:val="24"/>
        </w:rPr>
      </w:pPr>
    </w:p>
    <w:p w14:paraId="1551DECC" w14:textId="2F623B27" w:rsidR="0078148C" w:rsidRPr="003E725E" w:rsidRDefault="0078148C" w:rsidP="0078148C">
      <w:pPr>
        <w:pStyle w:val="9"/>
        <w:shd w:val="clear" w:color="auto" w:fill="auto"/>
        <w:spacing w:before="243" w:after="226" w:line="288" w:lineRule="exact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E725E">
        <w:rPr>
          <w:rStyle w:val="0pt"/>
          <w:rFonts w:ascii="Times New Roman" w:hAnsi="Times New Roman" w:cs="Times New Roman"/>
          <w:sz w:val="24"/>
          <w:szCs w:val="24"/>
        </w:rPr>
        <w:lastRenderedPageBreak/>
        <w:t>Примеры: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tomato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(помидор)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>+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>=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tomatoes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(помидоры)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hero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(герой)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>+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>=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heroes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(герои)</w:t>
      </w:r>
    </w:p>
    <w:p w14:paraId="00DD00A5" w14:textId="2131547D" w:rsidR="0078148C" w:rsidRPr="0063293F" w:rsidRDefault="0078148C" w:rsidP="0078148C">
      <w:pPr>
        <w:pStyle w:val="420"/>
        <w:keepNext/>
        <w:keepLines/>
        <w:shd w:val="clear" w:color="auto" w:fill="auto"/>
        <w:spacing w:after="0" w:line="380" w:lineRule="exact"/>
        <w:ind w:firstLine="0"/>
      </w:pPr>
      <w:bookmarkStart w:id="10" w:name="bookmark19"/>
      <w:r w:rsidRPr="0063293F">
        <w:rPr>
          <w:color w:val="000000"/>
          <w:lang w:eastAsia="ru-RU" w:bidi="ru-RU"/>
        </w:rPr>
        <w:t>ИСКЛЮЧЕНИЯ:</w:t>
      </w:r>
      <w:bookmarkEnd w:id="10"/>
    </w:p>
    <w:p w14:paraId="76193A78" w14:textId="6A14F5D3" w:rsidR="0078148C" w:rsidRPr="003E725E" w:rsidRDefault="0078148C" w:rsidP="0078148C">
      <w:pPr>
        <w:pStyle w:val="9"/>
        <w:shd w:val="clear" w:color="auto" w:fill="auto"/>
        <w:spacing w:before="0" w:after="349" w:line="288" w:lineRule="exact"/>
        <w:ind w:right="7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photo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(фотография)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>+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>=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photos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(фотографии)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piano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(пианино)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+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=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pianos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(пианино)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euro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(евро)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+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=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euros</w:t>
      </w:r>
      <w:r w:rsidR="00CE3D79" w:rsidRPr="003E725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E72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(евро)</w:t>
      </w:r>
      <w:bookmarkStart w:id="11" w:name="bookmark20"/>
    </w:p>
    <w:p w14:paraId="5B6B7EEC" w14:textId="2D9BACC6" w:rsidR="0078148C" w:rsidRPr="0063293F" w:rsidRDefault="00CE3D79" w:rsidP="0063293F">
      <w:pPr>
        <w:pStyle w:val="9"/>
        <w:shd w:val="clear" w:color="auto" w:fill="auto"/>
        <w:spacing w:before="0" w:line="240" w:lineRule="auto"/>
        <w:ind w:left="42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3Arial19pt0pt"/>
          <w:rFonts w:ascii="Times New Roman" w:hAnsi="Times New Roman" w:cs="Times New Roman"/>
        </w:rPr>
        <w:t xml:space="preserve"> </w:t>
      </w:r>
      <w:r w:rsidR="0078148C" w:rsidRPr="006329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Запомните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148C" w:rsidRPr="006329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существительные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148C" w:rsidRPr="006329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148C" w:rsidRPr="006329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особыми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148C" w:rsidRPr="006329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148C" w:rsidRPr="006329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множественного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148C" w:rsidRPr="006329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числа</w:t>
      </w:r>
      <w:r w:rsidR="0078148C" w:rsidRPr="0063293F">
        <w:rPr>
          <w:rStyle w:val="3Arial19pt0pt"/>
          <w:rFonts w:ascii="Times New Roman" w:hAnsi="Times New Roman" w:cs="Times New Roman"/>
          <w:sz w:val="28"/>
          <w:szCs w:val="28"/>
        </w:rPr>
        <w:t>:</w:t>
      </w:r>
      <w:bookmarkEnd w:id="11"/>
    </w:p>
    <w:p w14:paraId="45F119F9" w14:textId="0E824B8C" w:rsidR="0078148C" w:rsidRPr="0063293F" w:rsidRDefault="0078148C" w:rsidP="0078148C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sz w:val="24"/>
          <w:szCs w:val="24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man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(мужчина)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men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(мужчины)</w:t>
      </w:r>
    </w:p>
    <w:p w14:paraId="4D7E310F" w14:textId="390EA2A3" w:rsidR="0078148C" w:rsidRPr="0063293F" w:rsidRDefault="0078148C" w:rsidP="0078148C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sz w:val="24"/>
          <w:szCs w:val="24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woman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(женщина)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women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(женщины)</w:t>
      </w:r>
    </w:p>
    <w:p w14:paraId="7D2CF0DA" w14:textId="6C4363C3" w:rsidR="0078148C" w:rsidRPr="0063293F" w:rsidRDefault="0078148C" w:rsidP="0078148C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child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ребёнок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children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дети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</w:p>
    <w:p w14:paraId="4020C452" w14:textId="4A8713E7" w:rsidR="0078148C" w:rsidRPr="0063293F" w:rsidRDefault="0078148C" w:rsidP="0078148C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person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человек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people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люди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</w:p>
    <w:p w14:paraId="441851A2" w14:textId="492C263A" w:rsidR="0078148C" w:rsidRPr="0063293F" w:rsidRDefault="0078148C" w:rsidP="0078148C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foot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нога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feet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ноги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</w:p>
    <w:p w14:paraId="74009781" w14:textId="25EBAA22" w:rsidR="0078148C" w:rsidRPr="0063293F" w:rsidRDefault="0078148C" w:rsidP="0078148C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tooth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зуб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teeth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зубы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</w:p>
    <w:p w14:paraId="55C12008" w14:textId="6DB969F5" w:rsidR="0078148C" w:rsidRPr="0063293F" w:rsidRDefault="0078148C" w:rsidP="0078148C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goose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гусь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geese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гуси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</w:p>
    <w:p w14:paraId="6CF6A999" w14:textId="7DDA4044" w:rsidR="0078148C" w:rsidRPr="0063293F" w:rsidRDefault="0078148C" w:rsidP="0078148C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mouse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мышь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mice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мыши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</w:p>
    <w:p w14:paraId="4DD5327D" w14:textId="0DB369D3" w:rsidR="0078148C" w:rsidRPr="0063293F" w:rsidRDefault="0078148C" w:rsidP="0078148C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ox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бык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oxen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быки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</w:p>
    <w:p w14:paraId="06FED26F" w14:textId="52E2D045" w:rsidR="0078148C" w:rsidRPr="0063293F" w:rsidRDefault="0078148C" w:rsidP="0078148C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sheep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овца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sheep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овцы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)</w:t>
      </w:r>
    </w:p>
    <w:p w14:paraId="17C2D8C3" w14:textId="77777777" w:rsidR="0063293F" w:rsidRPr="0063293F" w:rsidRDefault="0063293F" w:rsidP="0063293F">
      <w:pPr>
        <w:framePr w:h="3653" w:wrap="notBeside" w:vAnchor="text" w:hAnchor="page" w:x="2413" w:y="592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"C:\\Users\\Lenovo\\AppData\\Local\\Temp\\FineReader11.00\\media\\image5.png" \* MERGEFORMATINET </w:instrTex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pict w14:anchorId="36A3D267">
          <v:shape id="_x0000_i1060" type="#_x0000_t75" style="width:373.8pt;height:183pt">
            <v:imagedata r:id="rId18" r:href="rId19"/>
          </v:shape>
        </w:pic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14:paraId="3068CD24" w14:textId="6E47A924" w:rsidR="0078148C" w:rsidRPr="0063293F" w:rsidRDefault="0078148C" w:rsidP="0063293F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deer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(олень)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deer</w:t>
      </w:r>
      <w:r w:rsidR="00CE3D7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(олени)</w:t>
      </w:r>
    </w:p>
    <w:p w14:paraId="05108BFF" w14:textId="77777777" w:rsidR="0063293F" w:rsidRPr="0063293F" w:rsidRDefault="0063293F" w:rsidP="0063293F">
      <w:pPr>
        <w:pStyle w:val="9"/>
        <w:shd w:val="clear" w:color="auto" w:fill="auto"/>
        <w:spacing w:before="0" w:line="288" w:lineRule="exact"/>
        <w:ind w:left="420" w:firstLine="0"/>
        <w:rPr>
          <w:rFonts w:ascii="Times New Roman" w:hAnsi="Times New Roman" w:cs="Times New Roman"/>
          <w:vertAlign w:val="superscript"/>
        </w:rPr>
      </w:pPr>
    </w:p>
    <w:p w14:paraId="7B027FE7" w14:textId="29F1AFE3" w:rsidR="0078148C" w:rsidRPr="0063293F" w:rsidRDefault="0078148C" w:rsidP="00BA2BCF">
      <w:pPr>
        <w:widowControl w:val="0"/>
        <w:spacing w:after="0" w:line="298" w:lineRule="exact"/>
        <w:ind w:left="420"/>
        <w:rPr>
          <w:rFonts w:ascii="Times New Roman" w:hAnsi="Times New Roman" w:cs="Times New Roman"/>
          <w:vertAlign w:val="superscript"/>
        </w:rPr>
      </w:pPr>
    </w:p>
    <w:p w14:paraId="4619EA48" w14:textId="3D5A8588" w:rsidR="0063293F" w:rsidRPr="0063293F" w:rsidRDefault="0063293F" w:rsidP="0063293F">
      <w:pPr>
        <w:pStyle w:val="40"/>
        <w:keepNext/>
        <w:keepLines/>
        <w:shd w:val="clear" w:color="auto" w:fill="auto"/>
        <w:spacing w:before="587" w:after="304" w:line="280" w:lineRule="exact"/>
        <w:rPr>
          <w:rFonts w:ascii="Times New Roman" w:hAnsi="Times New Roman" w:cs="Times New Roman"/>
        </w:rPr>
      </w:pPr>
      <w:bookmarkStart w:id="12" w:name="bookmark21"/>
      <w:r w:rsidRPr="0063293F">
        <w:rPr>
          <w:rFonts w:ascii="Times New Roman" w:hAnsi="Times New Roman" w:cs="Times New Roman"/>
          <w:color w:val="000000"/>
          <w:lang w:eastAsia="ru-RU" w:bidi="ru-RU"/>
        </w:rPr>
        <w:lastRenderedPageBreak/>
        <w:t>Падежи</w:t>
      </w:r>
      <w:r w:rsidR="00CE3D7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существительных</w:t>
      </w:r>
      <w:bookmarkEnd w:id="12"/>
    </w:p>
    <w:p w14:paraId="3C422A94" w14:textId="77777777" w:rsidR="0063293F" w:rsidRPr="0063293F" w:rsidRDefault="0063293F" w:rsidP="0063293F">
      <w:pPr>
        <w:framePr w:h="4363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"/>
          <w:szCs w:val="2"/>
          <w:lang w:eastAsia="ru-RU" w:bidi="ru-RU"/>
        </w:rPr>
      </w:pP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"C:\\Users\\Lenovo\\AppData\\Local\\Temp\\FineReader11.00\\media\\image6.png" \* MERGEFORMATINET </w:instrTex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pict w14:anchorId="280AAAAB">
          <v:shape id="_x0000_i1061" type="#_x0000_t75" style="width:373.8pt;height:217.8pt">
            <v:imagedata r:id="rId20" r:href="rId21"/>
          </v:shape>
        </w:pic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14:paraId="753C485E" w14:textId="77777777" w:rsidR="0063293F" w:rsidRDefault="0063293F" w:rsidP="0063293F">
      <w:pPr>
        <w:keepNext/>
        <w:keepLines/>
        <w:widowControl w:val="0"/>
        <w:spacing w:after="269" w:line="190" w:lineRule="exact"/>
        <w:ind w:left="220"/>
        <w:jc w:val="center"/>
        <w:outlineLvl w:val="5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bookmarkStart w:id="13" w:name="bookmark22"/>
    </w:p>
    <w:p w14:paraId="03029F71" w14:textId="5741A35B" w:rsidR="0063293F" w:rsidRPr="0063293F" w:rsidRDefault="0063293F" w:rsidP="0063293F">
      <w:pPr>
        <w:keepNext/>
        <w:keepLines/>
        <w:widowControl w:val="0"/>
        <w:spacing w:after="269" w:line="190" w:lineRule="exact"/>
        <w:ind w:left="220"/>
        <w:jc w:val="center"/>
        <w:outlineLvl w:val="5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3293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Образование</w:t>
      </w:r>
      <w:r w:rsidR="00CE3D79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притяжательного</w:t>
      </w:r>
      <w:r w:rsidR="00CE3D79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падежа</w:t>
      </w:r>
      <w:bookmarkEnd w:id="13"/>
    </w:p>
    <w:p w14:paraId="6A524C99" w14:textId="3EADAB8C" w:rsidR="0063293F" w:rsidRPr="0063293F" w:rsidRDefault="0063293F" w:rsidP="0063293F">
      <w:pPr>
        <w:pStyle w:val="9"/>
        <w:shd w:val="clear" w:color="auto" w:fill="auto"/>
        <w:spacing w:before="0" w:after="303" w:line="283" w:lineRule="exact"/>
        <w:ind w:right="220" w:firstLine="400"/>
        <w:rPr>
          <w:rFonts w:ascii="Times New Roman" w:hAnsi="Times New Roman" w:cs="Times New Roman"/>
          <w:color w:val="000000"/>
          <w:lang w:eastAsia="ru-RU" w:bidi="ru-RU"/>
        </w:rPr>
      </w:pP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Притяжательный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падеж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образуется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путём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прибавления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>’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s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или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’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</w:t>
      </w:r>
      <w:r w:rsidR="00CE3D7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hAnsi="Times New Roman" w:cs="Times New Roman"/>
          <w:color w:val="000000"/>
          <w:lang w:eastAsia="ru-RU" w:bidi="ru-RU"/>
        </w:rPr>
        <w:t>существительному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3126"/>
        <w:gridCol w:w="2146"/>
        <w:gridCol w:w="2669"/>
      </w:tblGrid>
      <w:tr w:rsidR="0063293F" w:rsidRPr="0063293F" w14:paraId="3029BF46" w14:textId="77777777" w:rsidTr="003E725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07A27" w14:textId="77777777" w:rsidR="0063293F" w:rsidRPr="0063293F" w:rsidRDefault="0063293F" w:rsidP="0063293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AF805" w14:textId="77777777" w:rsidR="0063293F" w:rsidRPr="0063293F" w:rsidRDefault="0063293F" w:rsidP="0063293F">
            <w:pPr>
              <w:widowControl w:val="0"/>
              <w:spacing w:after="0" w:line="190" w:lineRule="exact"/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прибавляется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9A716" w14:textId="77777777" w:rsidR="0063293F" w:rsidRPr="0063293F" w:rsidRDefault="0063293F" w:rsidP="0063293F">
            <w:pPr>
              <w:widowControl w:val="0"/>
              <w:spacing w:after="0" w:line="190" w:lineRule="exact"/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существительное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BFDF0" w14:textId="77777777" w:rsidR="0063293F" w:rsidRPr="0063293F" w:rsidRDefault="0063293F" w:rsidP="0063293F">
            <w:pPr>
              <w:widowControl w:val="0"/>
              <w:spacing w:after="0" w:line="190" w:lineRule="exact"/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примеры</w:t>
            </w:r>
          </w:p>
        </w:tc>
      </w:tr>
      <w:tr w:rsidR="0063293F" w:rsidRPr="0063293F" w14:paraId="285E4DB0" w14:textId="77777777" w:rsidTr="003E725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BA729" w14:textId="77777777" w:rsidR="0063293F" w:rsidRPr="0063293F" w:rsidRDefault="0063293F" w:rsidP="0063293F">
            <w:pPr>
              <w:widowControl w:val="0"/>
              <w:spacing w:after="0" w:line="190" w:lineRule="exact"/>
              <w:ind w:left="14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8BBB8" w14:textId="77777777" w:rsidR="0063293F" w:rsidRPr="0063293F" w:rsidRDefault="0063293F" w:rsidP="0063293F">
            <w:pPr>
              <w:widowControl w:val="0"/>
              <w:spacing w:after="0" w:line="259" w:lineRule="exact"/>
              <w:jc w:val="both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>’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s</w:t>
            </w:r>
          </w:p>
          <w:p w14:paraId="6EF643EE" w14:textId="6A0B1442" w:rsidR="0063293F" w:rsidRPr="0063293F" w:rsidRDefault="0063293F" w:rsidP="0063293F">
            <w:pPr>
              <w:widowControl w:val="0"/>
              <w:spacing w:after="0" w:line="259" w:lineRule="exact"/>
              <w:jc w:val="both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(произносится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>[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s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>]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после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глухих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со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softHyphen/>
              <w:t>гласных;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>[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z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>]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после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звонких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согласных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и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гласных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и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>[</w:t>
            </w:r>
            <w:proofErr w:type="spellStart"/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iz</w:t>
            </w:r>
            <w:proofErr w:type="spellEnd"/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>]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после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шипящих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и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свистящих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8E33D" w14:textId="7D58347A" w:rsidR="0063293F" w:rsidRPr="0063293F" w:rsidRDefault="0063293F" w:rsidP="0063293F">
            <w:pPr>
              <w:widowControl w:val="0"/>
              <w:spacing w:after="0" w:line="269" w:lineRule="exact"/>
              <w:jc w:val="both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в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единственном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числе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29D03" w14:textId="1A02B11B" w:rsidR="0063293F" w:rsidRPr="0063293F" w:rsidRDefault="0063293F" w:rsidP="0063293F">
            <w:pPr>
              <w:widowControl w:val="0"/>
              <w:spacing w:after="0" w:line="264" w:lineRule="exact"/>
              <w:jc w:val="both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the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boy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>’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s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computer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—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компьютер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мальчика</w:t>
            </w:r>
          </w:p>
        </w:tc>
      </w:tr>
      <w:tr w:rsidR="0063293F" w:rsidRPr="0063293F" w14:paraId="3D9F8AA2" w14:textId="77777777" w:rsidTr="003E725E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D72B5C" w14:textId="77777777" w:rsidR="0063293F" w:rsidRPr="0063293F" w:rsidRDefault="0063293F" w:rsidP="0063293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73AC5" w14:textId="77777777" w:rsidR="0063293F" w:rsidRPr="0063293F" w:rsidRDefault="0063293F" w:rsidP="0063293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662F1" w14:textId="2E9F8EF3" w:rsidR="0063293F" w:rsidRPr="0063293F" w:rsidRDefault="0063293F" w:rsidP="0063293F">
            <w:pPr>
              <w:widowControl w:val="0"/>
              <w:spacing w:after="0" w:line="264" w:lineRule="exact"/>
              <w:jc w:val="both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во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множественном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числе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с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особыми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формами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множе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softHyphen/>
              <w:t>ственного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числа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EAD6A" w14:textId="30A64C00" w:rsidR="0063293F" w:rsidRPr="0063293F" w:rsidRDefault="0063293F" w:rsidP="0063293F">
            <w:pPr>
              <w:widowControl w:val="0"/>
              <w:spacing w:after="0" w:line="259" w:lineRule="exact"/>
              <w:jc w:val="both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the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women’s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house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—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дом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женщин</w:t>
            </w:r>
          </w:p>
        </w:tc>
      </w:tr>
      <w:tr w:rsidR="0063293F" w:rsidRPr="0063293F" w14:paraId="462534C7" w14:textId="77777777" w:rsidTr="003E725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63B80" w14:textId="77777777" w:rsidR="0063293F" w:rsidRPr="0063293F" w:rsidRDefault="0063293F" w:rsidP="0063293F">
            <w:pPr>
              <w:widowControl w:val="0"/>
              <w:spacing w:after="0" w:line="190" w:lineRule="exact"/>
              <w:ind w:left="14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55E64" w14:textId="77777777" w:rsidR="0063293F" w:rsidRPr="0063293F" w:rsidRDefault="0063293F" w:rsidP="0063293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2E158" w14:textId="48106BAD" w:rsidR="0063293F" w:rsidRPr="0063293F" w:rsidRDefault="0063293F" w:rsidP="0063293F">
            <w:pPr>
              <w:widowControl w:val="0"/>
              <w:spacing w:after="0" w:line="269" w:lineRule="exact"/>
              <w:jc w:val="both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во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множественном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числе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BD98" w14:textId="410457CF" w:rsidR="0063293F" w:rsidRPr="0063293F" w:rsidRDefault="0063293F" w:rsidP="0063293F">
            <w:pPr>
              <w:widowControl w:val="0"/>
              <w:spacing w:after="0" w:line="259" w:lineRule="exact"/>
              <w:jc w:val="both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</w:pP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the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boys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>’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en-US" w:bidi="en-US"/>
              </w:rPr>
              <w:t>computer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>—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bidi="en-US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компьютер</w:t>
            </w:r>
            <w:r w:rsidR="00CE3D79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63293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eastAsia="ru-RU" w:bidi="ru-RU"/>
              </w:rPr>
              <w:t>мальчиков</w:t>
            </w:r>
          </w:p>
        </w:tc>
      </w:tr>
    </w:tbl>
    <w:p w14:paraId="4D1F50D3" w14:textId="28D24B40" w:rsidR="0063293F" w:rsidRPr="0063293F" w:rsidRDefault="0063293F" w:rsidP="0063293F">
      <w:pPr>
        <w:keepNext/>
        <w:keepLines/>
        <w:widowControl w:val="0"/>
        <w:spacing w:before="514" w:after="0" w:line="380" w:lineRule="exact"/>
        <w:outlineLvl w:val="4"/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</w:pPr>
      <w:r w:rsidRPr="0063293F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>Обратите</w:t>
      </w:r>
      <w:r w:rsidR="00CE3D79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 xml:space="preserve"> </w:t>
      </w:r>
      <w:r w:rsidRPr="0063293F">
        <w:rPr>
          <w:rFonts w:ascii="Times New Roman" w:eastAsia="Times New Roman" w:hAnsi="Times New Roman" w:cs="Times New Roman"/>
          <w:i/>
          <w:iCs/>
          <w:color w:val="000000"/>
          <w:spacing w:val="-10"/>
          <w:sz w:val="30"/>
          <w:szCs w:val="30"/>
          <w:lang w:eastAsia="ru-RU" w:bidi="ru-RU"/>
        </w:rPr>
        <w:t>внимание</w:t>
      </w:r>
    </w:p>
    <w:p w14:paraId="456C88CB" w14:textId="49A2F762" w:rsidR="0063293F" w:rsidRPr="0063293F" w:rsidRDefault="0063293F" w:rsidP="0063293F">
      <w:pPr>
        <w:widowControl w:val="0"/>
        <w:spacing w:after="322" w:line="293" w:lineRule="exact"/>
        <w:ind w:left="420" w:right="2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неодушевлёнными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абстрактными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существительными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упо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требляется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предлог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of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bidi="en-US"/>
        </w:rPr>
        <w:t>.</w:t>
      </w:r>
    </w:p>
    <w:p w14:paraId="37F571C1" w14:textId="17B9168A" w:rsidR="0078148C" w:rsidRPr="003E725E" w:rsidRDefault="0063293F" w:rsidP="0063293F">
      <w:pPr>
        <w:keepNext/>
        <w:keepLines/>
        <w:widowControl w:val="0"/>
        <w:spacing w:after="103" w:line="190" w:lineRule="exact"/>
        <w:outlineLvl w:val="5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4" w:name="bookmark24"/>
      <w:r w:rsidRPr="0063293F"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 w:bidi="ru-RU"/>
        </w:rPr>
        <w:t>Примеры</w:t>
      </w:r>
      <w:r w:rsidRPr="0063293F">
        <w:rPr>
          <w:rFonts w:ascii="Times New Roman" w:eastAsia="Bookman Old Style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en-US" w:eastAsia="ru-RU" w:bidi="ru-RU"/>
        </w:rPr>
        <w:t>: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windows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of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the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house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are</w:t>
      </w:r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63293F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>broken.</w:t>
      </w:r>
      <w:bookmarkEnd w:id="14"/>
      <w:r w:rsidR="00CE3D79" w:rsidRPr="003E725E">
        <w:rPr>
          <w:rFonts w:ascii="Times New Roman" w:eastAsia="Bookman Old Style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3E725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Окна</w:t>
      </w:r>
      <w:r w:rsidR="00CE3D79" w:rsidRPr="003E725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</w:t>
      </w:r>
      <w:r w:rsidR="00CE3D79" w:rsidRPr="003E725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доме</w:t>
      </w:r>
      <w:r w:rsidR="00CE3D79" w:rsidRPr="003E725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725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разбиты</w:t>
      </w:r>
    </w:p>
    <w:sectPr w:rsidR="0078148C" w:rsidRPr="003E725E" w:rsidSect="006329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2C8C" w14:textId="77777777" w:rsidR="004F6F7B" w:rsidRDefault="004F6F7B" w:rsidP="00B3091A">
      <w:pPr>
        <w:spacing w:after="0" w:line="240" w:lineRule="auto"/>
      </w:pPr>
      <w:r>
        <w:separator/>
      </w:r>
    </w:p>
  </w:endnote>
  <w:endnote w:type="continuationSeparator" w:id="0">
    <w:p w14:paraId="20AA37B1" w14:textId="77777777" w:rsidR="004F6F7B" w:rsidRDefault="004F6F7B" w:rsidP="00B3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ADC3" w14:textId="77777777" w:rsidR="00F11888" w:rsidRDefault="004F6F7B">
    <w:pPr>
      <w:rPr>
        <w:sz w:val="2"/>
        <w:szCs w:val="2"/>
      </w:rPr>
    </w:pPr>
    <w:r>
      <w:rPr>
        <w:sz w:val="24"/>
        <w:szCs w:val="24"/>
      </w:rPr>
      <w:pict w14:anchorId="4B7BDE4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pt;margin-top:678.2pt;width:11.5pt;height:8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49958B1" w14:textId="77777777" w:rsidR="00F11888" w:rsidRDefault="004F6F7B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rial105pt0pt100"/>
                  </w:rPr>
                  <w:t>#</w:t>
                </w:r>
                <w:r>
                  <w:rPr>
                    <w:rStyle w:val="Arial105pt0pt1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773B" w14:textId="77777777" w:rsidR="004F6F7B" w:rsidRDefault="004F6F7B" w:rsidP="00B3091A">
      <w:pPr>
        <w:spacing w:after="0" w:line="240" w:lineRule="auto"/>
      </w:pPr>
      <w:r>
        <w:separator/>
      </w:r>
    </w:p>
  </w:footnote>
  <w:footnote w:type="continuationSeparator" w:id="0">
    <w:p w14:paraId="32A271A4" w14:textId="77777777" w:rsidR="004F6F7B" w:rsidRDefault="004F6F7B" w:rsidP="00B3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9ED3" w14:textId="77777777" w:rsidR="00F11888" w:rsidRDefault="004F6F7B">
    <w:pPr>
      <w:rPr>
        <w:sz w:val="2"/>
        <w:szCs w:val="2"/>
      </w:rPr>
    </w:pPr>
    <w:r>
      <w:rPr>
        <w:sz w:val="24"/>
        <w:szCs w:val="24"/>
      </w:rPr>
      <w:pict w14:anchorId="7EFF99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.3pt;margin-top:161.15pt;width:156.25pt;height:12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CAA4DAB" w14:textId="77777777" w:rsidR="00F11888" w:rsidRDefault="004F6F7B">
                <w:pPr>
                  <w:spacing w:line="240" w:lineRule="auto"/>
                </w:pPr>
                <w:r>
                  <w:rPr>
                    <w:rStyle w:val="aa"/>
                  </w:rPr>
                  <w:t>Все правила английского языка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A2989"/>
    <w:multiLevelType w:val="hybridMultilevel"/>
    <w:tmpl w:val="8E2CCFEA"/>
    <w:lvl w:ilvl="0" w:tplc="D3F64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D20C3"/>
    <w:multiLevelType w:val="hybridMultilevel"/>
    <w:tmpl w:val="713C8A5E"/>
    <w:lvl w:ilvl="0" w:tplc="8D9CFD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C764A29"/>
    <w:multiLevelType w:val="hybridMultilevel"/>
    <w:tmpl w:val="713C8A5E"/>
    <w:lvl w:ilvl="0" w:tplc="8D9CFD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28"/>
    <w:rsid w:val="002B5228"/>
    <w:rsid w:val="003E725E"/>
    <w:rsid w:val="004F6F7B"/>
    <w:rsid w:val="0063293F"/>
    <w:rsid w:val="00716C79"/>
    <w:rsid w:val="0078148C"/>
    <w:rsid w:val="00B3091A"/>
    <w:rsid w:val="00BA2BCF"/>
    <w:rsid w:val="00C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672F89"/>
  <w15:chartTrackingRefBased/>
  <w15:docId w15:val="{D04C9052-9041-47E4-A104-084AB43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22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E3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B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52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B52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228"/>
    <w:pPr>
      <w:ind w:left="720"/>
      <w:contextualSpacing/>
    </w:pPr>
  </w:style>
  <w:style w:type="character" w:styleId="a6">
    <w:name w:val="Strong"/>
    <w:basedOn w:val="a0"/>
    <w:uiPriority w:val="22"/>
    <w:qFormat/>
    <w:rsid w:val="002B5228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2B5228"/>
    <w:rPr>
      <w:color w:val="605E5C"/>
      <w:shd w:val="clear" w:color="auto" w:fill="E1DFDD"/>
    </w:rPr>
  </w:style>
  <w:style w:type="character" w:customStyle="1" w:styleId="14Exact">
    <w:name w:val="Основной текст (14) Exact"/>
    <w:basedOn w:val="a0"/>
    <w:rsid w:val="00BA2BC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_"/>
    <w:basedOn w:val="a0"/>
    <w:link w:val="9"/>
    <w:rsid w:val="00BA2BC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8"/>
    <w:rsid w:val="00BA2BCF"/>
    <w:pPr>
      <w:widowControl w:val="0"/>
      <w:shd w:val="clear" w:color="auto" w:fill="FFFFFF"/>
      <w:spacing w:before="1860" w:after="0" w:line="240" w:lineRule="exact"/>
      <w:ind w:hanging="1440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">
    <w:name w:val="Основной текст1"/>
    <w:basedOn w:val="a8"/>
    <w:rsid w:val="00BA2BC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A2BC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BA2BCF"/>
    <w:pPr>
      <w:widowControl w:val="0"/>
      <w:shd w:val="clear" w:color="auto" w:fill="FFFFFF"/>
      <w:spacing w:before="600" w:after="420" w:line="0" w:lineRule="atLeast"/>
      <w:jc w:val="center"/>
      <w:outlineLvl w:val="4"/>
    </w:pPr>
    <w:rPr>
      <w:rFonts w:ascii="Arial" w:eastAsia="Arial" w:hAnsi="Arial" w:cs="Arial"/>
      <w:b/>
      <w:bCs/>
      <w:sz w:val="28"/>
      <w:szCs w:val="28"/>
    </w:rPr>
  </w:style>
  <w:style w:type="character" w:customStyle="1" w:styleId="a9">
    <w:name w:val="Колонтитул_"/>
    <w:basedOn w:val="a0"/>
    <w:rsid w:val="00BA2BCF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10"/>
      <w:w w:val="70"/>
      <w:u w:val="none"/>
    </w:rPr>
  </w:style>
  <w:style w:type="character" w:customStyle="1" w:styleId="Arial105pt0pt100">
    <w:name w:val="Колонтитул + Arial;10;5 pt;Не полужирный;Не курсив;Интервал 0 pt;Масштаб 100%"/>
    <w:basedOn w:val="a9"/>
    <w:rsid w:val="00BA2BC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9"/>
    <w:rsid w:val="00BA2BC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7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Заголовок №6_"/>
    <w:basedOn w:val="a0"/>
    <w:link w:val="60"/>
    <w:rsid w:val="00B3091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B3091A"/>
    <w:pPr>
      <w:widowControl w:val="0"/>
      <w:shd w:val="clear" w:color="auto" w:fill="FFFFFF"/>
      <w:spacing w:before="420" w:after="240" w:line="0" w:lineRule="atLeast"/>
      <w:jc w:val="center"/>
      <w:outlineLvl w:val="5"/>
    </w:pPr>
    <w:rPr>
      <w:rFonts w:ascii="Bookman Old Style" w:eastAsia="Bookman Old Style" w:hAnsi="Bookman Old Style" w:cs="Bookman Old Style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B3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091A"/>
  </w:style>
  <w:style w:type="paragraph" w:styleId="ad">
    <w:name w:val="footer"/>
    <w:basedOn w:val="a"/>
    <w:link w:val="ae"/>
    <w:uiPriority w:val="99"/>
    <w:unhideWhenUsed/>
    <w:rsid w:val="00B3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091A"/>
  </w:style>
  <w:style w:type="character" w:customStyle="1" w:styleId="Exact">
    <w:name w:val="Основной текст Exact"/>
    <w:basedOn w:val="a0"/>
    <w:rsid w:val="00B3091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0ptExact">
    <w:name w:val="Основной текст + Полужирный;Курсив;Интервал 0 pt Exact"/>
    <w:basedOn w:val="a8"/>
    <w:rsid w:val="00B309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78148C"/>
    <w:rPr>
      <w:rFonts w:ascii="Times New Roman" w:eastAsia="Times New Roman" w:hAnsi="Times New Roman" w:cs="Times New Roman"/>
      <w:i/>
      <w:iCs/>
      <w:spacing w:val="-10"/>
      <w:sz w:val="30"/>
      <w:szCs w:val="30"/>
      <w:shd w:val="clear" w:color="auto" w:fill="FFFFFF"/>
    </w:rPr>
  </w:style>
  <w:style w:type="character" w:customStyle="1" w:styleId="3Arial19pt0pt">
    <w:name w:val="Заголовок №3 + Arial;19 pt;Полужирный;Не курсив;Интервал 0 pt"/>
    <w:basedOn w:val="31"/>
    <w:rsid w:val="0078148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78148C"/>
    <w:rPr>
      <w:rFonts w:ascii="Times New Roman" w:eastAsia="Times New Roman" w:hAnsi="Times New Roman" w:cs="Times New Roman"/>
      <w:i/>
      <w:iCs/>
      <w:spacing w:val="-10"/>
      <w:sz w:val="30"/>
      <w:szCs w:val="30"/>
      <w:shd w:val="clear" w:color="auto" w:fill="FFFFFF"/>
    </w:rPr>
  </w:style>
  <w:style w:type="character" w:customStyle="1" w:styleId="42Arial19pt0pt">
    <w:name w:val="Заголовок №4 (2) + Arial;19 pt;Полужирный;Не курсив;Интервал 0 pt"/>
    <w:basedOn w:val="42"/>
    <w:rsid w:val="0078148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8"/>
    <w:rsid w:val="0078148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rsid w:val="0078148C"/>
    <w:pPr>
      <w:widowControl w:val="0"/>
      <w:shd w:val="clear" w:color="auto" w:fill="FFFFFF"/>
      <w:spacing w:before="240" w:after="120" w:line="0" w:lineRule="atLeast"/>
      <w:ind w:hanging="420"/>
      <w:outlineLvl w:val="2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paragraph" w:customStyle="1" w:styleId="420">
    <w:name w:val="Заголовок №4 (2)"/>
    <w:basedOn w:val="a"/>
    <w:link w:val="42"/>
    <w:rsid w:val="0078148C"/>
    <w:pPr>
      <w:widowControl w:val="0"/>
      <w:shd w:val="clear" w:color="auto" w:fill="FFFFFF"/>
      <w:spacing w:after="120" w:line="0" w:lineRule="atLeast"/>
      <w:ind w:hanging="420"/>
      <w:outlineLvl w:val="3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character" w:customStyle="1" w:styleId="4">
    <w:name w:val="Заголовок №4_"/>
    <w:basedOn w:val="a0"/>
    <w:link w:val="40"/>
    <w:rsid w:val="0063293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63293F"/>
    <w:pPr>
      <w:widowControl w:val="0"/>
      <w:shd w:val="clear" w:color="auto" w:fill="FFFFFF"/>
      <w:spacing w:after="60" w:line="0" w:lineRule="atLeast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3D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emoenglish.ru/english-tests/artikli/upotreblenie-artiklei-s-abstraktnymi-i-veshchestvennymi-sushchestvitelnymi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file:///C:\Users\Lenovo\AppData\Local\Temp\FineReader11.00\media\image6.png" TargetMode="External"/><Relationship Id="rId7" Type="http://schemas.openxmlformats.org/officeDocument/2006/relationships/hyperlink" Target="https://mnemoenglish.ru/english-tests/sushchestvitelnoe/sushchestvitelnoe-obobshchenie" TargetMode="External"/><Relationship Id="rId12" Type="http://schemas.openxmlformats.org/officeDocument/2006/relationships/header" Target="header1.xml"/><Relationship Id="rId17" Type="http://schemas.openxmlformats.org/officeDocument/2006/relationships/image" Target="file:///C:\Users\Lenovo\AppData\Local\Temp\FineReader11.00\media\image4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Lenovo\AppData\Local\Temp\FineReader11.00\media\image2.png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Users\Lenovo\AppData\Local\Temp\FineReader11.00\media\image3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file:///C:\Users\Lenovo\AppData\Local\Temp\FineReader11.00\media\image5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iveenglish.ru/topics/topik-po-anglijskomu-jazyku-kanada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1</cp:revision>
  <dcterms:created xsi:type="dcterms:W3CDTF">2021-09-29T10:53:00Z</dcterms:created>
  <dcterms:modified xsi:type="dcterms:W3CDTF">2021-09-29T11:59:00Z</dcterms:modified>
</cp:coreProperties>
</file>